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075D6" w14:textId="77777777" w:rsidR="00D11472" w:rsidRPr="00D8667F" w:rsidRDefault="00D11472" w:rsidP="00D11472">
      <w:pPr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D8667F">
        <w:rPr>
          <w:rFonts w:ascii="Times New Roman" w:hAnsi="Times New Roman"/>
          <w:b/>
          <w:sz w:val="24"/>
          <w:szCs w:val="24"/>
          <w:lang w:val="sr-Cyrl-RS"/>
        </w:rPr>
        <w:t>ПРИЈАВА НА ЈАВНИ ПОЗИВ ЗА РАСПОДЈЕЛУ СРЕДСТАВА ПРИКУПЉЕНИХ ОД НАКНАДЕ ЗА ПРЕТВАРАЊЕ ПОЉОПРИВРЕДНОГ ЗЕМЉИШТА У НЕПОЉОПРИВРЕДНЕ СВРХЕ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8"/>
        <w:gridCol w:w="3922"/>
        <w:gridCol w:w="4178"/>
        <w:gridCol w:w="612"/>
        <w:gridCol w:w="21"/>
      </w:tblGrid>
      <w:tr w:rsidR="00D11472" w:rsidRPr="00D8667F" w14:paraId="5D71DC1C" w14:textId="77777777" w:rsidTr="00F97A22">
        <w:trPr>
          <w:gridAfter w:val="1"/>
          <w:wAfter w:w="21" w:type="dxa"/>
          <w:trHeight w:val="530"/>
        </w:trPr>
        <w:tc>
          <w:tcPr>
            <w:tcW w:w="9180" w:type="dxa"/>
            <w:gridSpan w:val="5"/>
            <w:shd w:val="clear" w:color="auto" w:fill="FDE9D9"/>
          </w:tcPr>
          <w:p w14:paraId="7C156FE0" w14:textId="77777777" w:rsidR="00D11472" w:rsidRPr="00D8667F" w:rsidRDefault="00D11472" w:rsidP="00D11472">
            <w:pPr>
              <w:spacing w:beforeAutospacing="1" w:after="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Latn-CS"/>
              </w:rPr>
            </w:pP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1. ОСНОВНИ ПОДАЦИ О ПОДНОСИОЦУ ПРИЈАВЕ </w:t>
            </w:r>
          </w:p>
        </w:tc>
      </w:tr>
      <w:tr w:rsidR="00D11472" w:rsidRPr="00D8667F" w14:paraId="0B5F4B2D" w14:textId="77777777" w:rsidTr="00F97A22">
        <w:trPr>
          <w:gridAfter w:val="1"/>
          <w:wAfter w:w="21" w:type="dxa"/>
          <w:trHeight w:val="314"/>
        </w:trPr>
        <w:tc>
          <w:tcPr>
            <w:tcW w:w="9180" w:type="dxa"/>
            <w:gridSpan w:val="5"/>
            <w:vAlign w:val="center"/>
          </w:tcPr>
          <w:p w14:paraId="74160233" w14:textId="77777777" w:rsidR="00D11472" w:rsidRPr="00D8667F" w:rsidRDefault="002804D4" w:rsidP="002804D4">
            <w:pPr>
              <w:spacing w:beforeAutospacing="1" w:after="0" w:afterAutospacing="1" w:line="240" w:lineRule="auto"/>
              <w:ind w:left="567" w:firstLine="284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Latn-BA"/>
              </w:rPr>
              <w:t xml:space="preserve">                                           </w:t>
            </w:r>
            <w:r w:rsidR="00D11472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Физичко лице</w:t>
            </w:r>
          </w:p>
        </w:tc>
      </w:tr>
      <w:tr w:rsidR="00D11472" w:rsidRPr="00D8667F" w14:paraId="68EC3C1C" w14:textId="77777777" w:rsidTr="005954CD">
        <w:trPr>
          <w:gridAfter w:val="1"/>
          <w:wAfter w:w="21" w:type="dxa"/>
          <w:trHeight w:val="356"/>
        </w:trPr>
        <w:tc>
          <w:tcPr>
            <w:tcW w:w="4390" w:type="dxa"/>
            <w:gridSpan w:val="3"/>
            <w:vAlign w:val="center"/>
          </w:tcPr>
          <w:p w14:paraId="61D3BF82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Име и презиме носиоца ППГ:</w:t>
            </w:r>
          </w:p>
        </w:tc>
        <w:tc>
          <w:tcPr>
            <w:tcW w:w="4790" w:type="dxa"/>
            <w:gridSpan w:val="2"/>
          </w:tcPr>
          <w:p w14:paraId="1366C6FB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14E6D603" w14:textId="77777777" w:rsidTr="005954CD">
        <w:trPr>
          <w:gridAfter w:val="1"/>
          <w:wAfter w:w="21" w:type="dxa"/>
          <w:trHeight w:val="379"/>
        </w:trPr>
        <w:tc>
          <w:tcPr>
            <w:tcW w:w="4390" w:type="dxa"/>
            <w:gridSpan w:val="3"/>
            <w:vAlign w:val="center"/>
          </w:tcPr>
          <w:p w14:paraId="49CAEF77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Број ЛК и место издавања:</w:t>
            </w:r>
          </w:p>
        </w:tc>
        <w:tc>
          <w:tcPr>
            <w:tcW w:w="4790" w:type="dxa"/>
            <w:gridSpan w:val="2"/>
          </w:tcPr>
          <w:p w14:paraId="09517449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3ED9F180" w14:textId="77777777" w:rsidTr="005954CD">
        <w:trPr>
          <w:gridAfter w:val="1"/>
          <w:wAfter w:w="21" w:type="dxa"/>
          <w:trHeight w:val="379"/>
        </w:trPr>
        <w:tc>
          <w:tcPr>
            <w:tcW w:w="4390" w:type="dxa"/>
            <w:gridSpan w:val="3"/>
            <w:vAlign w:val="center"/>
          </w:tcPr>
          <w:p w14:paraId="76ACDB1F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ЈМБГ:</w:t>
            </w:r>
          </w:p>
        </w:tc>
        <w:tc>
          <w:tcPr>
            <w:tcW w:w="4790" w:type="dxa"/>
            <w:gridSpan w:val="2"/>
          </w:tcPr>
          <w:p w14:paraId="605F30A4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42E73F95" w14:textId="77777777" w:rsidTr="00934E67">
        <w:trPr>
          <w:gridAfter w:val="1"/>
          <w:wAfter w:w="21" w:type="dxa"/>
          <w:trHeight w:val="357"/>
        </w:trPr>
        <w:tc>
          <w:tcPr>
            <w:tcW w:w="9180" w:type="dxa"/>
            <w:gridSpan w:val="5"/>
            <w:shd w:val="clear" w:color="auto" w:fill="DDD9C3" w:themeFill="background2" w:themeFillShade="E6"/>
            <w:vAlign w:val="center"/>
          </w:tcPr>
          <w:p w14:paraId="4A1280E2" w14:textId="77777777" w:rsidR="00D11472" w:rsidRPr="00D8667F" w:rsidRDefault="002804D4" w:rsidP="002804D4">
            <w:pPr>
              <w:spacing w:before="100" w:beforeAutospacing="1" w:after="100" w:afterAutospacing="1" w:line="240" w:lineRule="auto"/>
              <w:ind w:left="567" w:firstLine="284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Latn-BA"/>
              </w:rPr>
              <w:t xml:space="preserve">                                          </w:t>
            </w:r>
            <w:r w:rsidR="00D11472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Правно лице</w:t>
            </w:r>
          </w:p>
        </w:tc>
      </w:tr>
      <w:tr w:rsidR="00D11472" w:rsidRPr="00D8667F" w14:paraId="00708FFE" w14:textId="77777777" w:rsidTr="005954CD">
        <w:trPr>
          <w:gridAfter w:val="1"/>
          <w:wAfter w:w="21" w:type="dxa"/>
          <w:trHeight w:val="322"/>
        </w:trPr>
        <w:tc>
          <w:tcPr>
            <w:tcW w:w="4390" w:type="dxa"/>
            <w:gridSpan w:val="3"/>
            <w:vAlign w:val="center"/>
          </w:tcPr>
          <w:p w14:paraId="3C7F1D08" w14:textId="7777777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Пословно име правног лица:</w:t>
            </w:r>
          </w:p>
        </w:tc>
        <w:tc>
          <w:tcPr>
            <w:tcW w:w="4790" w:type="dxa"/>
            <w:gridSpan w:val="2"/>
          </w:tcPr>
          <w:p w14:paraId="738996F1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14E1BDDC" w14:textId="77777777" w:rsidTr="005954CD">
        <w:trPr>
          <w:gridAfter w:val="1"/>
          <w:wAfter w:w="21" w:type="dxa"/>
          <w:trHeight w:val="348"/>
        </w:trPr>
        <w:tc>
          <w:tcPr>
            <w:tcW w:w="4390" w:type="dxa"/>
            <w:gridSpan w:val="3"/>
            <w:vAlign w:val="center"/>
          </w:tcPr>
          <w:p w14:paraId="7950C13C" w14:textId="4FA612A4" w:rsidR="00D11472" w:rsidRPr="00D8667F" w:rsidRDefault="002A3CF1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Име и презиме овлашћеног лица:</w:t>
            </w:r>
          </w:p>
        </w:tc>
        <w:tc>
          <w:tcPr>
            <w:tcW w:w="4790" w:type="dxa"/>
            <w:gridSpan w:val="2"/>
          </w:tcPr>
          <w:p w14:paraId="2A122352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7D9EFAE1" w14:textId="77777777" w:rsidTr="005954CD">
        <w:trPr>
          <w:gridAfter w:val="1"/>
          <w:wAfter w:w="21" w:type="dxa"/>
          <w:trHeight w:val="351"/>
        </w:trPr>
        <w:tc>
          <w:tcPr>
            <w:tcW w:w="4390" w:type="dxa"/>
            <w:gridSpan w:val="3"/>
            <w:vAlign w:val="center"/>
          </w:tcPr>
          <w:p w14:paraId="333D55D3" w14:textId="3929DA5D" w:rsidR="00D11472" w:rsidRPr="00D8667F" w:rsidRDefault="00523FE8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ЈИБ</w:t>
            </w:r>
            <w:r w:rsidR="005954C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4790" w:type="dxa"/>
            <w:gridSpan w:val="2"/>
          </w:tcPr>
          <w:p w14:paraId="53123C45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4A5E81C1" w14:textId="77777777" w:rsidTr="005954CD">
        <w:trPr>
          <w:gridAfter w:val="1"/>
          <w:wAfter w:w="21" w:type="dxa"/>
          <w:trHeight w:val="343"/>
        </w:trPr>
        <w:tc>
          <w:tcPr>
            <w:tcW w:w="4390" w:type="dxa"/>
            <w:gridSpan w:val="3"/>
            <w:vAlign w:val="center"/>
          </w:tcPr>
          <w:p w14:paraId="3331D32F" w14:textId="6EA48908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Назив </w:t>
            </w: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RS"/>
              </w:rPr>
              <w:t xml:space="preserve">претежне </w:t>
            </w: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</w:t>
            </w:r>
            <w:r w:rsidR="005954C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ј</w:t>
            </w: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елатности из АПР-а:</w:t>
            </w:r>
          </w:p>
        </w:tc>
        <w:tc>
          <w:tcPr>
            <w:tcW w:w="4790" w:type="dxa"/>
            <w:gridSpan w:val="2"/>
          </w:tcPr>
          <w:p w14:paraId="197F7955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D11472" w:rsidRPr="00D8667F" w14:paraId="12EA14E3" w14:textId="77777777" w:rsidTr="00F97A22">
        <w:trPr>
          <w:gridAfter w:val="1"/>
          <w:wAfter w:w="21" w:type="dxa"/>
          <w:trHeight w:val="532"/>
        </w:trPr>
        <w:tc>
          <w:tcPr>
            <w:tcW w:w="9180" w:type="dxa"/>
            <w:gridSpan w:val="5"/>
            <w:shd w:val="clear" w:color="auto" w:fill="D9D9D9" w:themeFill="background1" w:themeFillShade="D9"/>
            <w:vAlign w:val="center"/>
          </w:tcPr>
          <w:p w14:paraId="26A494B8" w14:textId="59AC9001" w:rsidR="00D11472" w:rsidRPr="00D8667F" w:rsidRDefault="002804D4" w:rsidP="002804D4">
            <w:pPr>
              <w:spacing w:beforeAutospacing="1" w:after="0" w:afterAutospacing="1" w:line="240" w:lineRule="auto"/>
              <w:ind w:left="567" w:firstLine="284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Latn-BA"/>
              </w:rPr>
              <w:t xml:space="preserve">                                     </w:t>
            </w:r>
            <w:r w:rsidR="00D11472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Сви подносиоци захт</w:t>
            </w:r>
            <w:r w:rsidR="005954CD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ј</w:t>
            </w:r>
            <w:r w:rsidR="00D11472"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ева</w:t>
            </w:r>
          </w:p>
        </w:tc>
      </w:tr>
      <w:tr w:rsidR="00D11472" w:rsidRPr="00D8667F" w14:paraId="376DABCB" w14:textId="77777777" w:rsidTr="005954CD">
        <w:trPr>
          <w:gridAfter w:val="1"/>
          <w:wAfter w:w="21" w:type="dxa"/>
          <w:trHeight w:val="374"/>
        </w:trPr>
        <w:tc>
          <w:tcPr>
            <w:tcW w:w="4390" w:type="dxa"/>
            <w:gridSpan w:val="3"/>
            <w:vAlign w:val="center"/>
          </w:tcPr>
          <w:p w14:paraId="39300B3A" w14:textId="15AAEF57" w:rsidR="00D11472" w:rsidRPr="00D8667F" w:rsidRDefault="00D11472" w:rsidP="00D11472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Број регистрованог пољопривредног </w:t>
            </w:r>
            <w:r w:rsidR="00D8667F"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газдинства БПГ</w:t>
            </w:r>
            <w:r w:rsidR="005954C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4790" w:type="dxa"/>
            <w:gridSpan w:val="2"/>
          </w:tcPr>
          <w:p w14:paraId="032B83D8" w14:textId="77777777" w:rsidR="00D11472" w:rsidRPr="00D8667F" w:rsidRDefault="00D11472" w:rsidP="00D11472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EE7AF7" w:rsidRPr="00D8667F" w14:paraId="72C45DEB" w14:textId="77777777" w:rsidTr="005954CD">
        <w:trPr>
          <w:gridAfter w:val="1"/>
          <w:wAfter w:w="21" w:type="dxa"/>
          <w:trHeight w:val="348"/>
        </w:trPr>
        <w:tc>
          <w:tcPr>
            <w:tcW w:w="4390" w:type="dxa"/>
            <w:gridSpan w:val="3"/>
            <w:vAlign w:val="center"/>
          </w:tcPr>
          <w:p w14:paraId="01658ECD" w14:textId="4C1D676E" w:rsidR="00EE7AF7" w:rsidRPr="00D8667F" w:rsidRDefault="00EE7AF7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 xml:space="preserve">МЗ; </w:t>
            </w: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Адреса (улица и број)</w:t>
            </w:r>
            <w:r w:rsidR="005954C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4790" w:type="dxa"/>
            <w:gridSpan w:val="2"/>
          </w:tcPr>
          <w:p w14:paraId="3024119C" w14:textId="77777777" w:rsidR="00EE7AF7" w:rsidRPr="00D8667F" w:rsidRDefault="00EE7AF7" w:rsidP="00EE7AF7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EE7AF7" w:rsidRPr="00D8667F" w14:paraId="05B85A5F" w14:textId="77777777" w:rsidTr="005954CD">
        <w:trPr>
          <w:gridAfter w:val="1"/>
          <w:wAfter w:w="21" w:type="dxa"/>
          <w:trHeight w:val="340"/>
        </w:trPr>
        <w:tc>
          <w:tcPr>
            <w:tcW w:w="4390" w:type="dxa"/>
            <w:gridSpan w:val="3"/>
            <w:vAlign w:val="center"/>
          </w:tcPr>
          <w:p w14:paraId="732F025A" w14:textId="1F15C479" w:rsidR="00EE7AF7" w:rsidRPr="00D8667F" w:rsidRDefault="00EE7AF7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Контакт телефон</w:t>
            </w:r>
            <w:r w:rsidR="005954C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4790" w:type="dxa"/>
            <w:gridSpan w:val="2"/>
          </w:tcPr>
          <w:p w14:paraId="6D7A3E63" w14:textId="77777777" w:rsidR="00EE7AF7" w:rsidRPr="00D8667F" w:rsidRDefault="00EE7AF7" w:rsidP="00EE7AF7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Latn-CS"/>
              </w:rPr>
            </w:pPr>
          </w:p>
        </w:tc>
      </w:tr>
      <w:tr w:rsidR="00EE7AF7" w:rsidRPr="00D8667F" w14:paraId="2ABC6F69" w14:textId="77777777" w:rsidTr="005954CD">
        <w:trPr>
          <w:gridAfter w:val="1"/>
          <w:wAfter w:w="21" w:type="dxa"/>
          <w:trHeight w:val="338"/>
        </w:trPr>
        <w:tc>
          <w:tcPr>
            <w:tcW w:w="4390" w:type="dxa"/>
            <w:gridSpan w:val="3"/>
            <w:vAlign w:val="center"/>
          </w:tcPr>
          <w:p w14:paraId="04775351" w14:textId="42AD8B79" w:rsidR="00EE7AF7" w:rsidRPr="00D8667F" w:rsidRDefault="00EE7AF7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ДОСАДАШЊЕ КОРИШЋЕЊЕ СРЕДСТАВА</w:t>
            </w:r>
            <w:r w:rsidR="005954CD">
              <w:rPr>
                <w:rFonts w:ascii="Times New Roman" w:hAnsi="Times New Roman"/>
                <w:bCs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4790" w:type="dxa"/>
            <w:gridSpan w:val="2"/>
          </w:tcPr>
          <w:p w14:paraId="70C40338" w14:textId="77777777" w:rsidR="00EE7AF7" w:rsidRPr="00D8667F" w:rsidRDefault="00EE7AF7" w:rsidP="00EE7AF7">
            <w:pPr>
              <w:spacing w:beforeAutospacing="1" w:after="0" w:afterAutospacing="1" w:line="240" w:lineRule="auto"/>
              <w:ind w:left="567" w:firstLine="284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Да                                    Не</w:t>
            </w:r>
          </w:p>
        </w:tc>
      </w:tr>
      <w:tr w:rsidR="00EE7AF7" w:rsidRPr="00D8667F" w14:paraId="2BEFC761" w14:textId="77777777" w:rsidTr="00755F8A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DE9D9"/>
            <w:vAlign w:val="center"/>
          </w:tcPr>
          <w:p w14:paraId="1A0AD08F" w14:textId="77777777" w:rsidR="00EE7AF7" w:rsidRPr="00D8667F" w:rsidRDefault="00EE7AF7" w:rsidP="00EE7AF7">
            <w:pPr>
              <w:spacing w:beforeAutospacing="1" w:after="0" w:afterAutospacing="1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2. КРАТАК ОПИС СТАЊА ПАРЦЕЛЕ</w:t>
            </w:r>
          </w:p>
        </w:tc>
      </w:tr>
      <w:tr w:rsidR="00EE7AF7" w:rsidRPr="00D8667F" w14:paraId="219D82CE" w14:textId="77777777" w:rsidTr="00523FE8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4B332C" w14:textId="77777777" w:rsidR="00C7546C" w:rsidRDefault="00621268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</w:p>
          <w:p w14:paraId="633A5229" w14:textId="4F6ECA9B" w:rsidR="00621268" w:rsidRDefault="00621268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685F82BC" w14:textId="77777777" w:rsidR="00621268" w:rsidRDefault="00621268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13A7A625" w14:textId="77777777" w:rsidR="00C7546C" w:rsidRPr="00D8667F" w:rsidRDefault="00C7546C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EE7AF7" w:rsidRPr="00D8667F" w14:paraId="22375172" w14:textId="77777777" w:rsidTr="00523FE8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DE9D9" w:themeFill="accent6" w:themeFillTint="33"/>
            <w:vAlign w:val="center"/>
          </w:tcPr>
          <w:p w14:paraId="32AFED82" w14:textId="484CB938" w:rsidR="00EE7AF7" w:rsidRPr="00D8667F" w:rsidRDefault="00EE7AF7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3.ПРОЦ</w:t>
            </w:r>
            <w:r w:rsidR="002A3CF1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Ј</w:t>
            </w: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 xml:space="preserve">ЕНА ПОТРЕБНИХ </w:t>
            </w: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BA"/>
              </w:rPr>
              <w:t xml:space="preserve">АКТИВНОСТИ И </w:t>
            </w:r>
            <w:r w:rsidRPr="00D8667F"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  <w:t>СРЕДСТАВА ЗА РЕАЛИЗАЦИЈУ УРЕЂЕЊА ЗЕМЉИШТА</w:t>
            </w:r>
          </w:p>
        </w:tc>
      </w:tr>
      <w:tr w:rsidR="00EE7AF7" w:rsidRPr="00D8667F" w14:paraId="5777807B" w14:textId="77777777" w:rsidTr="00523FE8">
        <w:trPr>
          <w:trHeight w:val="253"/>
        </w:trPr>
        <w:tc>
          <w:tcPr>
            <w:tcW w:w="9201" w:type="dxa"/>
            <w:gridSpan w:val="6"/>
            <w:tcBorders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62FC79" w14:textId="77777777" w:rsidR="00EE7AF7" w:rsidRDefault="00EE7AF7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26F72495" w14:textId="77777777" w:rsidR="00C7546C" w:rsidRDefault="00C7546C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72433CDF" w14:textId="77777777" w:rsidR="00C7546C" w:rsidRDefault="00C7546C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33274BC0" w14:textId="77777777" w:rsidR="00621268" w:rsidRPr="00D8667F" w:rsidRDefault="00621268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  <w:p w14:paraId="5B7CA29E" w14:textId="77777777" w:rsidR="00EE7AF7" w:rsidRPr="00D8667F" w:rsidRDefault="00EE7AF7" w:rsidP="00EE7AF7">
            <w:pPr>
              <w:spacing w:beforeAutospacing="1" w:after="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EE7AF7" w:rsidRPr="00D8667F" w14:paraId="038F6B2E" w14:textId="77777777" w:rsidTr="00523FE8">
        <w:trPr>
          <w:trHeight w:val="413"/>
        </w:trPr>
        <w:tc>
          <w:tcPr>
            <w:tcW w:w="92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14:paraId="1E88DCE8" w14:textId="452138BB" w:rsidR="00EE7AF7" w:rsidRPr="00D8667F" w:rsidRDefault="00EE7AF7" w:rsidP="005954CD">
            <w:pPr>
              <w:spacing w:after="0" w:line="264" w:lineRule="auto"/>
              <w:ind w:right="-46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lastRenderedPageBreak/>
              <w:t>4</w:t>
            </w:r>
            <w:r w:rsidRPr="00D8667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.</w:t>
            </w:r>
            <w:r w:rsidR="005954CD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 xml:space="preserve">. </w:t>
            </w:r>
            <w:r w:rsidRPr="00D8667F">
              <w:rPr>
                <w:rFonts w:ascii="Times New Roman" w:eastAsia="Times New Roman" w:hAnsi="Times New Roman"/>
                <w:b/>
                <w:sz w:val="24"/>
                <w:szCs w:val="24"/>
                <w:lang w:val="sr-Cyrl-CS"/>
              </w:rPr>
              <w:t>ПОПИС ДОСТАВЉЕНЕ ДОКУМЕНТАЦИЈЕ – за физичка лица</w:t>
            </w:r>
          </w:p>
        </w:tc>
      </w:tr>
      <w:tr w:rsidR="00EE7AF7" w:rsidRPr="00D8667F" w14:paraId="52FB179C" w14:textId="77777777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80"/>
        </w:trPr>
        <w:tc>
          <w:tcPr>
            <w:tcW w:w="468" w:type="dxa"/>
            <w:gridSpan w:val="2"/>
            <w:vAlign w:val="center"/>
          </w:tcPr>
          <w:p w14:paraId="300F6E59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8100" w:type="dxa"/>
            <w:gridSpan w:val="2"/>
            <w:vAlign w:val="center"/>
          </w:tcPr>
          <w:p w14:paraId="5B090D5E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Образац пријаве </w:t>
            </w:r>
          </w:p>
        </w:tc>
        <w:tc>
          <w:tcPr>
            <w:tcW w:w="612" w:type="dxa"/>
            <w:vAlign w:val="center"/>
          </w:tcPr>
          <w:p w14:paraId="0552C278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EE7AF7" w:rsidRPr="00D8667F" w14:paraId="029D1378" w14:textId="77777777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468" w:type="dxa"/>
            <w:gridSpan w:val="2"/>
            <w:vAlign w:val="center"/>
          </w:tcPr>
          <w:p w14:paraId="435D0615" w14:textId="26B37857" w:rsidR="00EE7AF7" w:rsidRPr="00D43CD9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  <w:r w:rsidRPr="00D43CD9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100" w:type="dxa"/>
            <w:gridSpan w:val="2"/>
            <w:vAlign w:val="center"/>
          </w:tcPr>
          <w:p w14:paraId="62BF1DF5" w14:textId="2416C21C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967EC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Копија катастарског плана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(не стариј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и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од 6 мјесеци)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,</w:t>
            </w:r>
            <w:r w:rsidR="00C7546C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на име подносиоца захтјева или члана газдинства уписаног у регистар ППГ.</w:t>
            </w:r>
          </w:p>
          <w:p w14:paraId="58ED2109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Уколико земљиште има више власника потребна је сагласност сувласника,</w:t>
            </w:r>
          </w:p>
          <w:p w14:paraId="1C1938BA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-Уколико је земљиште предмет оставинске расправе, потребно је доставити доказ од суда да је поступак у току, или у случају окончања поступка, овјерено рјешење о насљеђивању,</w:t>
            </w:r>
          </w:p>
          <w:p w14:paraId="0EA204F9" w14:textId="79AB502D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-Уговор о закупу земљишта овјерен код надлежних органа</w:t>
            </w:r>
            <w:r w:rsidRPr="00D8667F">
              <w:rPr>
                <w:rFonts w:ascii="Times New Roman" w:hAnsi="Times New Roman"/>
                <w:i/>
                <w:sz w:val="24"/>
                <w:szCs w:val="24"/>
                <w:lang w:val="sr-Latn-BA"/>
              </w:rPr>
              <w:t xml:space="preserve">, </w:t>
            </w:r>
            <w:r w:rsidRPr="00D8667F">
              <w:rPr>
                <w:rFonts w:ascii="Times New Roman" w:hAnsi="Times New Roman"/>
                <w:i/>
                <w:sz w:val="24"/>
                <w:szCs w:val="24"/>
                <w:lang w:val="sr-Cyrl-BA"/>
              </w:rPr>
              <w:t xml:space="preserve">или Образац </w:t>
            </w:r>
            <w:r>
              <w:rPr>
                <w:rFonts w:ascii="Times New Roman" w:hAnsi="Times New Roman"/>
                <w:i/>
                <w:sz w:val="24"/>
                <w:szCs w:val="24"/>
                <w:lang w:val="sr-Cyrl-BA"/>
              </w:rPr>
              <w:t>7</w:t>
            </w:r>
            <w:r w:rsidR="00C7546C">
              <w:rPr>
                <w:rFonts w:ascii="Times New Roman" w:hAnsi="Times New Roman"/>
                <w:i/>
                <w:sz w:val="24"/>
                <w:szCs w:val="24"/>
                <w:lang w:val="sr-Cyrl-BA"/>
              </w:rPr>
              <w:t xml:space="preserve"> или 8 </w:t>
            </w:r>
            <w:r w:rsidRPr="00D8667F">
              <w:rPr>
                <w:rFonts w:ascii="Times New Roman" w:hAnsi="Times New Roman"/>
                <w:i/>
                <w:sz w:val="24"/>
                <w:szCs w:val="24"/>
                <w:lang w:val="sr-Cyrl-BA"/>
              </w:rPr>
              <w:t>АПИФ</w:t>
            </w:r>
          </w:p>
        </w:tc>
        <w:tc>
          <w:tcPr>
            <w:tcW w:w="612" w:type="dxa"/>
            <w:vAlign w:val="center"/>
          </w:tcPr>
          <w:p w14:paraId="78A59048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EE7AF7" w:rsidRPr="00D8667F" w14:paraId="36A33A5C" w14:textId="77777777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468" w:type="dxa"/>
            <w:gridSpan w:val="2"/>
            <w:vAlign w:val="center"/>
          </w:tcPr>
          <w:p w14:paraId="5F009911" w14:textId="341D8895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100" w:type="dxa"/>
            <w:gridSpan w:val="2"/>
            <w:vAlign w:val="center"/>
          </w:tcPr>
          <w:p w14:paraId="34FCFD0B" w14:textId="0BF6A631" w:rsidR="00EE7AF7" w:rsidRPr="00D8667F" w:rsidRDefault="00EE7AF7" w:rsidP="005954CD">
            <w:pPr>
              <w:tabs>
                <w:tab w:val="left" w:pos="426"/>
                <w:tab w:val="left" w:pos="993"/>
              </w:tabs>
              <w:spacing w:line="264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1967EC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Потврда о регистрацији газдинства код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АПИФ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-а</w:t>
            </w:r>
          </w:p>
        </w:tc>
        <w:tc>
          <w:tcPr>
            <w:tcW w:w="612" w:type="dxa"/>
            <w:vAlign w:val="center"/>
          </w:tcPr>
          <w:p w14:paraId="68844DA2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EE7AF7" w:rsidRPr="00D8667F" w14:paraId="4B614C15" w14:textId="77777777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575"/>
        </w:trPr>
        <w:tc>
          <w:tcPr>
            <w:tcW w:w="468" w:type="dxa"/>
            <w:gridSpan w:val="2"/>
            <w:vAlign w:val="center"/>
          </w:tcPr>
          <w:p w14:paraId="2F02B497" w14:textId="5C81E7D4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8100" w:type="dxa"/>
            <w:gridSpan w:val="2"/>
            <w:vAlign w:val="center"/>
          </w:tcPr>
          <w:p w14:paraId="15D6BE2E" w14:textId="546C2DC0" w:rsidR="00EE7AF7" w:rsidRPr="005954CD" w:rsidRDefault="00C7546C" w:rsidP="005954CD">
            <w:pPr>
              <w:tabs>
                <w:tab w:val="left" w:pos="851"/>
                <w:tab w:val="left" w:pos="993"/>
              </w:tabs>
              <w:spacing w:line="264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BA"/>
              </w:rPr>
            </w:pPr>
            <w:r w:rsidRPr="005954CD">
              <w:rPr>
                <w:rFonts w:ascii="Times New Roman" w:hAnsi="Times New Roman"/>
                <w:b/>
                <w:bCs/>
                <w:sz w:val="24"/>
                <w:szCs w:val="24"/>
                <w:lang w:val="sr-Cyrl-BA"/>
              </w:rPr>
              <w:t>Увјерење о мјесту пребивалишта</w:t>
            </w:r>
          </w:p>
        </w:tc>
        <w:tc>
          <w:tcPr>
            <w:tcW w:w="612" w:type="dxa"/>
            <w:vAlign w:val="center"/>
          </w:tcPr>
          <w:p w14:paraId="6A4A9C76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7546C" w:rsidRPr="00D8667F" w14:paraId="6C2EB1E0" w14:textId="77777777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575"/>
        </w:trPr>
        <w:tc>
          <w:tcPr>
            <w:tcW w:w="468" w:type="dxa"/>
            <w:gridSpan w:val="2"/>
            <w:vAlign w:val="center"/>
          </w:tcPr>
          <w:p w14:paraId="0B54E439" w14:textId="566AD762" w:rsidR="00C7546C" w:rsidRDefault="00C7546C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8100" w:type="dxa"/>
            <w:gridSpan w:val="2"/>
            <w:vAlign w:val="center"/>
          </w:tcPr>
          <w:p w14:paraId="52C403B9" w14:textId="02EFCEE6" w:rsidR="00C7546C" w:rsidRPr="005954CD" w:rsidRDefault="00C7546C" w:rsidP="005954CD">
            <w:pPr>
              <w:tabs>
                <w:tab w:val="left" w:pos="851"/>
                <w:tab w:val="left" w:pos="993"/>
              </w:tabs>
              <w:spacing w:line="264" w:lineRule="auto"/>
              <w:rPr>
                <w:rFonts w:ascii="Times New Roman" w:hAnsi="Times New Roman"/>
                <w:b/>
                <w:bCs/>
                <w:sz w:val="24"/>
                <w:szCs w:val="24"/>
                <w:lang w:val="sr-Cyrl-BA"/>
              </w:rPr>
            </w:pPr>
            <w:r w:rsidRPr="005954CD">
              <w:rPr>
                <w:rFonts w:ascii="Times New Roman" w:hAnsi="Times New Roman"/>
                <w:b/>
                <w:bCs/>
                <w:sz w:val="24"/>
                <w:szCs w:val="24"/>
                <w:lang w:val="sr-Cyrl-BA"/>
              </w:rPr>
              <w:t>Фотокопија личне карте</w:t>
            </w:r>
          </w:p>
        </w:tc>
        <w:tc>
          <w:tcPr>
            <w:tcW w:w="612" w:type="dxa"/>
            <w:vAlign w:val="center"/>
          </w:tcPr>
          <w:p w14:paraId="44CF9FB5" w14:textId="77777777" w:rsidR="00C7546C" w:rsidRPr="00D8667F" w:rsidRDefault="00C7546C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7546C" w:rsidRPr="00D8667F" w14:paraId="56394F57" w14:textId="77777777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575"/>
        </w:trPr>
        <w:tc>
          <w:tcPr>
            <w:tcW w:w="468" w:type="dxa"/>
            <w:gridSpan w:val="2"/>
            <w:vAlign w:val="center"/>
          </w:tcPr>
          <w:p w14:paraId="47C6110A" w14:textId="04E07961" w:rsidR="00C7546C" w:rsidRDefault="00C7546C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8100" w:type="dxa"/>
            <w:gridSpan w:val="2"/>
            <w:vAlign w:val="center"/>
          </w:tcPr>
          <w:p w14:paraId="14887DEF" w14:textId="44E0F33E" w:rsidR="00C7546C" w:rsidRPr="00D8667F" w:rsidRDefault="00C7546C" w:rsidP="005954CD">
            <w:pPr>
              <w:tabs>
                <w:tab w:val="left" w:pos="851"/>
                <w:tab w:val="left" w:pos="993"/>
              </w:tabs>
              <w:spacing w:line="264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5954CD">
              <w:rPr>
                <w:rFonts w:ascii="Times New Roman" w:hAnsi="Times New Roman"/>
                <w:b/>
                <w:bCs/>
                <w:sz w:val="24"/>
                <w:szCs w:val="24"/>
                <w:lang w:val="sr-Cyrl-BA"/>
              </w:rPr>
              <w:t>Фотокопија</w:t>
            </w:r>
            <w:r w:rsidRPr="00D8667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текућег рачуна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 xml:space="preserve"> и назив банке</w:t>
            </w:r>
          </w:p>
        </w:tc>
        <w:tc>
          <w:tcPr>
            <w:tcW w:w="612" w:type="dxa"/>
            <w:vAlign w:val="center"/>
          </w:tcPr>
          <w:p w14:paraId="5353F05F" w14:textId="77777777" w:rsidR="00C7546C" w:rsidRPr="00D8667F" w:rsidRDefault="00C7546C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EE7AF7" w:rsidRPr="00D8667F" w14:paraId="7BFCA145" w14:textId="77777777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468" w:type="dxa"/>
            <w:gridSpan w:val="2"/>
            <w:vAlign w:val="center"/>
          </w:tcPr>
          <w:p w14:paraId="6EB0AD13" w14:textId="43468EC4" w:rsidR="00EE7AF7" w:rsidRPr="00D8667F" w:rsidRDefault="00C7546C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8100" w:type="dxa"/>
            <w:gridSpan w:val="2"/>
            <w:vAlign w:val="center"/>
          </w:tcPr>
          <w:p w14:paraId="0AEC9DE1" w14:textId="1F517CDE" w:rsidR="00EE7AF7" w:rsidRDefault="00EE7AF7" w:rsidP="005954CD">
            <w:pPr>
              <w:tabs>
                <w:tab w:val="left" w:pos="851"/>
                <w:tab w:val="left" w:pos="993"/>
              </w:tabs>
              <w:spacing w:line="264" w:lineRule="auto"/>
              <w:rPr>
                <w:rFonts w:ascii="Times New Roman" w:hAnsi="Times New Roman"/>
                <w:b/>
                <w:i/>
                <w:sz w:val="24"/>
                <w:szCs w:val="24"/>
                <w:lang w:val="sr-Cyrl-BA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Рјешење Одјељења за борачко инвалидску заштиту</w:t>
            </w:r>
            <w:r w:rsidRPr="00D8667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 Градске управе града Бања</w:t>
            </w: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>л</w:t>
            </w:r>
            <w:r w:rsidRPr="00D8667F"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ука – </w:t>
            </w:r>
            <w:r w:rsidRPr="00CD6949">
              <w:rPr>
                <w:rFonts w:ascii="Times New Roman" w:hAnsi="Times New Roman"/>
                <w:b/>
                <w:i/>
                <w:sz w:val="24"/>
                <w:szCs w:val="24"/>
                <w:lang w:val="sr-Cyrl-BA"/>
              </w:rPr>
              <w:t>за породице погинулих бораца и ратне војне инвалиде</w:t>
            </w:r>
          </w:p>
          <w:p w14:paraId="32716A79" w14:textId="3B86EA69" w:rsidR="00EE7AF7" w:rsidRPr="00D8667F" w:rsidRDefault="00EE7AF7" w:rsidP="005954CD">
            <w:pPr>
              <w:tabs>
                <w:tab w:val="left" w:pos="851"/>
                <w:tab w:val="left" w:pos="993"/>
              </w:tabs>
              <w:spacing w:line="264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/>
                <w:sz w:val="24"/>
                <w:szCs w:val="24"/>
                <w:lang w:val="sr-Cyrl-BA"/>
              </w:rPr>
              <w:t xml:space="preserve">Потврде/рјешења: </w:t>
            </w:r>
            <w:r w:rsidRPr="00CD6949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 xml:space="preserve">Удружење породице 4+ </w:t>
            </w:r>
            <w:r w:rsidR="00F534C3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и извод из матичне књиге рођених, и</w:t>
            </w:r>
            <w:r w:rsidRPr="00CD6949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 xml:space="preserve"> Центра за социјални рад</w:t>
            </w:r>
            <w:r w:rsidR="00F534C3">
              <w:rPr>
                <w:rFonts w:ascii="Times New Roman" w:hAnsi="Times New Roman"/>
                <w:b/>
                <w:sz w:val="24"/>
                <w:szCs w:val="24"/>
                <w:lang w:val="sr-Cyrl-BA"/>
              </w:rPr>
              <w:t>-социјално угрожени</w:t>
            </w:r>
          </w:p>
        </w:tc>
        <w:tc>
          <w:tcPr>
            <w:tcW w:w="612" w:type="dxa"/>
            <w:vAlign w:val="center"/>
          </w:tcPr>
          <w:p w14:paraId="440E8477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EE7AF7" w:rsidRPr="00D8667F" w14:paraId="64320DE6" w14:textId="77777777" w:rsidTr="00E674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271"/>
        </w:trPr>
        <w:tc>
          <w:tcPr>
            <w:tcW w:w="468" w:type="dxa"/>
            <w:gridSpan w:val="2"/>
            <w:vAlign w:val="center"/>
          </w:tcPr>
          <w:p w14:paraId="3AA8968A" w14:textId="1B14AD7E" w:rsidR="00EE7AF7" w:rsidRPr="00D8667F" w:rsidRDefault="00C7546C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8100" w:type="dxa"/>
            <w:gridSpan w:val="2"/>
            <w:vAlign w:val="center"/>
          </w:tcPr>
          <w:p w14:paraId="70A3FE2D" w14:textId="2C160A8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Овјерена г</w:t>
            </w:r>
            <w:r w:rsidR="007F12DB">
              <w:rPr>
                <w:rFonts w:ascii="Times New Roman" w:hAnsi="Times New Roman"/>
                <w:sz w:val="24"/>
                <w:szCs w:val="24"/>
                <w:lang w:val="sr-Cyrl-RS"/>
              </w:rPr>
              <w:t>аранција у облику и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зјаве власника или корисника пољопривредног земљишта (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Образац бр. 2 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– доступан у Центру или на веб страници Центра и Града )</w:t>
            </w:r>
          </w:p>
        </w:tc>
        <w:tc>
          <w:tcPr>
            <w:tcW w:w="612" w:type="dxa"/>
            <w:vAlign w:val="center"/>
          </w:tcPr>
          <w:p w14:paraId="5E5B0094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EE7AF7" w:rsidRPr="00D8667F" w14:paraId="5379B363" w14:textId="77777777" w:rsidTr="00523F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9180" w:type="dxa"/>
            <w:gridSpan w:val="5"/>
            <w:shd w:val="clear" w:color="auto" w:fill="D6E3BC" w:themeFill="accent3" w:themeFillTint="66"/>
            <w:vAlign w:val="center"/>
          </w:tcPr>
          <w:p w14:paraId="6F4C0C1D" w14:textId="2E3E67C8" w:rsidR="00EE7AF7" w:rsidRPr="00D8667F" w:rsidRDefault="00EE7AF7" w:rsidP="005954CD">
            <w:pPr>
              <w:spacing w:after="0" w:line="264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4.2.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 Документација за правна лица</w:t>
            </w:r>
          </w:p>
        </w:tc>
      </w:tr>
      <w:tr w:rsidR="00EE7AF7" w:rsidRPr="00D8667F" w14:paraId="7886138E" w14:textId="77777777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vAlign w:val="center"/>
          </w:tcPr>
          <w:p w14:paraId="7EE3CABB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8118" w:type="dxa"/>
            <w:gridSpan w:val="3"/>
            <w:vAlign w:val="center"/>
          </w:tcPr>
          <w:p w14:paraId="03E56C1C" w14:textId="3C2AAD3D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Образац пријаве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 xml:space="preserve"> </w:t>
            </w:r>
          </w:p>
        </w:tc>
        <w:tc>
          <w:tcPr>
            <w:tcW w:w="612" w:type="dxa"/>
            <w:vAlign w:val="center"/>
          </w:tcPr>
          <w:p w14:paraId="13713189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E7AF7" w:rsidRPr="00D8667F" w14:paraId="5997D5BD" w14:textId="77777777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vAlign w:val="center"/>
          </w:tcPr>
          <w:p w14:paraId="4AA93708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8118" w:type="dxa"/>
            <w:gridSpan w:val="3"/>
            <w:vAlign w:val="center"/>
          </w:tcPr>
          <w:p w14:paraId="58B0FEE7" w14:textId="1B3ED95B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Извод из централног регистра предузетника или извод и</w:t>
            </w:r>
            <w:r w:rsidR="009D4FA1">
              <w:rPr>
                <w:rFonts w:ascii="Times New Roman" w:hAnsi="Times New Roman"/>
                <w:sz w:val="24"/>
                <w:szCs w:val="24"/>
                <w:lang w:val="sr-Cyrl-CS"/>
              </w:rPr>
              <w:t>з регистра</w:t>
            </w: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пословних субјеката</w:t>
            </w:r>
          </w:p>
        </w:tc>
        <w:tc>
          <w:tcPr>
            <w:tcW w:w="612" w:type="dxa"/>
            <w:vAlign w:val="center"/>
          </w:tcPr>
          <w:p w14:paraId="192FCB52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E7AF7" w:rsidRPr="00D8667F" w14:paraId="1F200C26" w14:textId="77777777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vAlign w:val="center"/>
          </w:tcPr>
          <w:p w14:paraId="30EFA268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3.</w:t>
            </w:r>
          </w:p>
        </w:tc>
        <w:tc>
          <w:tcPr>
            <w:tcW w:w="8118" w:type="dxa"/>
            <w:gridSpan w:val="3"/>
            <w:vAlign w:val="center"/>
          </w:tcPr>
          <w:p w14:paraId="74363516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Доказ да се баве пољопривредном дјелатношћу- 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обавјештење о разврставању пословног субјекта по дјелатности (АПИФ)</w:t>
            </w:r>
          </w:p>
          <w:p w14:paraId="5E9F8DDE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</w:tc>
        <w:tc>
          <w:tcPr>
            <w:tcW w:w="612" w:type="dxa"/>
            <w:vAlign w:val="center"/>
          </w:tcPr>
          <w:p w14:paraId="2A1267AC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E7AF7" w:rsidRPr="00D8667F" w14:paraId="12D53386" w14:textId="77777777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vAlign w:val="center"/>
          </w:tcPr>
          <w:p w14:paraId="2B7EDF67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4.</w:t>
            </w:r>
          </w:p>
        </w:tc>
        <w:tc>
          <w:tcPr>
            <w:tcW w:w="8118" w:type="dxa"/>
            <w:gridSpan w:val="3"/>
            <w:vAlign w:val="center"/>
          </w:tcPr>
          <w:p w14:paraId="3D4D44D7" w14:textId="16CC818B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1967EC">
              <w:rPr>
                <w:rFonts w:ascii="Times New Roman" w:hAnsi="Times New Roman"/>
                <w:b/>
                <w:bCs/>
                <w:sz w:val="24"/>
                <w:szCs w:val="24"/>
                <w:lang w:val="sr-Cyrl-RS"/>
              </w:rPr>
              <w:t>Копија катастарског плана</w:t>
            </w:r>
            <w:r w:rsidR="007F12DB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која се уређује за предметно земљиште (не старији од 6 мјесеци)  </w:t>
            </w:r>
          </w:p>
        </w:tc>
        <w:tc>
          <w:tcPr>
            <w:tcW w:w="612" w:type="dxa"/>
            <w:vAlign w:val="center"/>
          </w:tcPr>
          <w:p w14:paraId="5856BE73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E7AF7" w:rsidRPr="00D8667F" w14:paraId="1398CB67" w14:textId="77777777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vAlign w:val="center"/>
          </w:tcPr>
          <w:p w14:paraId="182644D1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5.</w:t>
            </w:r>
          </w:p>
        </w:tc>
        <w:tc>
          <w:tcPr>
            <w:tcW w:w="8118" w:type="dxa"/>
            <w:gridSpan w:val="3"/>
            <w:vAlign w:val="center"/>
          </w:tcPr>
          <w:p w14:paraId="0F2AD50E" w14:textId="552544C9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Уговор </w:t>
            </w:r>
            <w:r w:rsidR="009D4FA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или сагласност </w:t>
            </w:r>
            <w:r w:rsidRPr="00D8667F">
              <w:rPr>
                <w:rFonts w:ascii="Times New Roman" w:hAnsi="Times New Roman"/>
                <w:sz w:val="24"/>
                <w:szCs w:val="24"/>
                <w:lang w:val="ru-RU"/>
              </w:rPr>
              <w:t>о закупу земљишта овјерен од стране надлежних органа</w:t>
            </w:r>
          </w:p>
        </w:tc>
        <w:tc>
          <w:tcPr>
            <w:tcW w:w="612" w:type="dxa"/>
            <w:vAlign w:val="center"/>
          </w:tcPr>
          <w:p w14:paraId="793C265E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E7AF7" w:rsidRPr="00D8667F" w14:paraId="33A76CB5" w14:textId="77777777" w:rsidTr="007F1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770"/>
        </w:trPr>
        <w:tc>
          <w:tcPr>
            <w:tcW w:w="450" w:type="dxa"/>
            <w:vAlign w:val="center"/>
          </w:tcPr>
          <w:p w14:paraId="67BFED95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6.</w:t>
            </w:r>
          </w:p>
        </w:tc>
        <w:tc>
          <w:tcPr>
            <w:tcW w:w="8118" w:type="dxa"/>
            <w:gridSpan w:val="3"/>
            <w:vAlign w:val="center"/>
          </w:tcPr>
          <w:p w14:paraId="490A4BB0" w14:textId="5972F984" w:rsidR="002A3CF1" w:rsidRPr="005954CD" w:rsidRDefault="009D4FA1" w:rsidP="005954CD">
            <w:pPr>
              <w:tabs>
                <w:tab w:val="left" w:pos="426"/>
                <w:tab w:val="left" w:pos="993"/>
              </w:tabs>
              <w:spacing w:line="264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EE7AF7" w:rsidRPr="00D8667F">
              <w:rPr>
                <w:rFonts w:ascii="Times New Roman" w:hAnsi="Times New Roman"/>
                <w:sz w:val="24"/>
                <w:szCs w:val="24"/>
                <w:lang w:val="ru-RU"/>
              </w:rPr>
              <w:t>отврд</w:t>
            </w:r>
            <w:r w:rsidR="005954CD"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  <w:r w:rsidR="00EE7AF7" w:rsidRPr="00D866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 регистрацији газдинства код </w:t>
            </w:r>
            <w:r w:rsidR="00EE7AF7" w:rsidRPr="00D8667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АПИФ</w:t>
            </w:r>
            <w:r w:rsidR="00EE7AF7" w:rsidRPr="00D8667F">
              <w:rPr>
                <w:rFonts w:ascii="Times New Roman" w:hAnsi="Times New Roman"/>
                <w:sz w:val="24"/>
                <w:szCs w:val="24"/>
                <w:lang w:val="ru-RU"/>
              </w:rPr>
              <w:t>-а</w:t>
            </w:r>
          </w:p>
        </w:tc>
        <w:tc>
          <w:tcPr>
            <w:tcW w:w="612" w:type="dxa"/>
            <w:vAlign w:val="center"/>
          </w:tcPr>
          <w:p w14:paraId="2B06819F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E7AF7" w:rsidRPr="00D8667F" w14:paraId="7070C031" w14:textId="77777777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vAlign w:val="center"/>
          </w:tcPr>
          <w:p w14:paraId="39021B38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t>7.</w:t>
            </w:r>
          </w:p>
        </w:tc>
        <w:tc>
          <w:tcPr>
            <w:tcW w:w="8118" w:type="dxa"/>
            <w:gridSpan w:val="3"/>
            <w:vAlign w:val="center"/>
          </w:tcPr>
          <w:p w14:paraId="20DB076A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Фотокопија жиро рачуна</w:t>
            </w:r>
          </w:p>
        </w:tc>
        <w:tc>
          <w:tcPr>
            <w:tcW w:w="612" w:type="dxa"/>
            <w:vAlign w:val="center"/>
          </w:tcPr>
          <w:p w14:paraId="0DB83FB5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E7AF7" w:rsidRPr="00D8667F" w14:paraId="12611FD6" w14:textId="77777777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vAlign w:val="center"/>
          </w:tcPr>
          <w:p w14:paraId="308A15E8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8667F"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8.</w:t>
            </w:r>
          </w:p>
        </w:tc>
        <w:tc>
          <w:tcPr>
            <w:tcW w:w="8118" w:type="dxa"/>
            <w:gridSpan w:val="3"/>
            <w:vAlign w:val="center"/>
          </w:tcPr>
          <w:p w14:paraId="3C7733BB" w14:textId="00332FF6" w:rsidR="00EE7AF7" w:rsidRPr="00743FCD" w:rsidRDefault="00EE7AF7" w:rsidP="005954CD">
            <w:pPr>
              <w:tabs>
                <w:tab w:val="left" w:pos="426"/>
                <w:tab w:val="left" w:pos="993"/>
              </w:tabs>
              <w:spacing w:line="264" w:lineRule="auto"/>
              <w:rPr>
                <w:rFonts w:ascii="Times New Roman" w:hAnsi="Times New Roman"/>
                <w:sz w:val="24"/>
                <w:szCs w:val="24"/>
                <w:lang w:val="sr-Cyrl-BA"/>
              </w:rPr>
            </w:pPr>
            <w:r w:rsidRPr="00743FCD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Увјерење о измиреним обавезама</w:t>
            </w:r>
            <w:r w:rsidRPr="00743FCD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ПДВ-а (</w:t>
            </w:r>
            <w:r w:rsidRPr="00743FCD">
              <w:rPr>
                <w:rFonts w:ascii="Times New Roman" w:hAnsi="Times New Roman"/>
                <w:i/>
                <w:sz w:val="24"/>
                <w:szCs w:val="24"/>
                <w:lang w:val="sr-Cyrl-RS"/>
              </w:rPr>
              <w:t>Управа за индиректно опорезивање БИХ</w:t>
            </w:r>
            <w:r w:rsidRPr="00743FCD">
              <w:rPr>
                <w:rFonts w:ascii="Times New Roman" w:hAnsi="Times New Roman"/>
                <w:sz w:val="24"/>
                <w:szCs w:val="24"/>
                <w:lang w:val="sr-Cyrl-RS"/>
              </w:rPr>
              <w:t>) закључно са 31.12.202</w:t>
            </w:r>
            <w:r w:rsidR="006F55EF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  <w:r w:rsidRPr="00743FCD">
              <w:rPr>
                <w:rFonts w:ascii="Times New Roman" w:hAnsi="Times New Roman"/>
                <w:sz w:val="24"/>
                <w:szCs w:val="24"/>
                <w:lang w:val="sr-Cyrl-RS"/>
              </w:rPr>
              <w:t>.год.</w:t>
            </w:r>
          </w:p>
        </w:tc>
        <w:tc>
          <w:tcPr>
            <w:tcW w:w="612" w:type="dxa"/>
            <w:vAlign w:val="center"/>
          </w:tcPr>
          <w:p w14:paraId="44086D97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  <w:tr w:rsidR="00EE7AF7" w:rsidRPr="00D8667F" w14:paraId="3C74079B" w14:textId="77777777" w:rsidTr="00D207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21" w:type="dxa"/>
          <w:trHeight w:val="353"/>
        </w:trPr>
        <w:tc>
          <w:tcPr>
            <w:tcW w:w="450" w:type="dxa"/>
            <w:vAlign w:val="center"/>
          </w:tcPr>
          <w:p w14:paraId="4DEA2DA6" w14:textId="59EF43CD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9.</w:t>
            </w:r>
          </w:p>
        </w:tc>
        <w:tc>
          <w:tcPr>
            <w:tcW w:w="8118" w:type="dxa"/>
            <w:gridSpan w:val="3"/>
            <w:vAlign w:val="center"/>
          </w:tcPr>
          <w:p w14:paraId="2BE6268D" w14:textId="66E07DF8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Овјерена г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>аранција у облику изјаве власника или корисника пољопривредног земљишта (</w:t>
            </w:r>
            <w:r w:rsidRPr="00D8667F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Образац бр. 2</w:t>
            </w:r>
            <w:r w:rsidRPr="00D8667F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– доступан у Центру или на веб страници Центра и Града)</w:t>
            </w:r>
          </w:p>
        </w:tc>
        <w:tc>
          <w:tcPr>
            <w:tcW w:w="612" w:type="dxa"/>
            <w:vAlign w:val="center"/>
          </w:tcPr>
          <w:p w14:paraId="3761C29E" w14:textId="77777777" w:rsidR="00EE7AF7" w:rsidRPr="00D8667F" w:rsidRDefault="00EE7AF7" w:rsidP="005954CD">
            <w:pPr>
              <w:spacing w:after="0" w:line="264" w:lineRule="auto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</w:tc>
      </w:tr>
    </w:tbl>
    <w:p w14:paraId="1F068B07" w14:textId="51AFD402" w:rsidR="0015213F" w:rsidRPr="00EE7AF7" w:rsidRDefault="000871E9" w:rsidP="005954CD">
      <w:pPr>
        <w:spacing w:beforeAutospacing="1" w:after="0" w:afterAutospacing="1" w:line="264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 w:rsidRPr="00D8667F">
        <w:rPr>
          <w:rFonts w:ascii="Times New Roman" w:hAnsi="Times New Roman"/>
          <w:sz w:val="24"/>
          <w:szCs w:val="24"/>
          <w:lang w:val="sr-Cyrl-CS"/>
        </w:rPr>
        <w:t>Датум: _______</w:t>
      </w:r>
      <w:r w:rsidR="008667D7" w:rsidRPr="00D8667F">
        <w:rPr>
          <w:rFonts w:ascii="Times New Roman" w:hAnsi="Times New Roman"/>
          <w:sz w:val="24"/>
          <w:szCs w:val="24"/>
          <w:lang w:val="sr-Cyrl-CS"/>
        </w:rPr>
        <w:t>___</w:t>
      </w:r>
      <w:r w:rsidR="00523FE8" w:rsidRPr="00D8667F">
        <w:rPr>
          <w:rFonts w:ascii="Times New Roman" w:hAnsi="Times New Roman"/>
          <w:sz w:val="24"/>
          <w:szCs w:val="24"/>
          <w:lang w:val="sr-Cyrl-CS"/>
        </w:rPr>
        <w:t>20</w:t>
      </w:r>
      <w:r w:rsidR="00D8667F" w:rsidRPr="00D8667F">
        <w:rPr>
          <w:rFonts w:ascii="Times New Roman" w:hAnsi="Times New Roman"/>
          <w:sz w:val="24"/>
          <w:szCs w:val="24"/>
          <w:lang w:val="sr-Latn-BA"/>
        </w:rPr>
        <w:t>2</w:t>
      </w:r>
      <w:r w:rsidR="006F55EF">
        <w:rPr>
          <w:rFonts w:ascii="Times New Roman" w:hAnsi="Times New Roman"/>
          <w:sz w:val="24"/>
          <w:szCs w:val="24"/>
          <w:lang w:val="sr-Cyrl-BA"/>
        </w:rPr>
        <w:t>6</w:t>
      </w:r>
      <w:r w:rsidR="00523FE8" w:rsidRPr="00D8667F">
        <w:rPr>
          <w:rFonts w:ascii="Times New Roman" w:hAnsi="Times New Roman"/>
          <w:sz w:val="24"/>
          <w:szCs w:val="24"/>
          <w:lang w:val="sr-Cyrl-CS"/>
        </w:rPr>
        <w:t>. год</w:t>
      </w:r>
      <w:r w:rsidR="008667D7" w:rsidRPr="00D8667F">
        <w:rPr>
          <w:rFonts w:ascii="Times New Roman" w:hAnsi="Times New Roman"/>
          <w:sz w:val="24"/>
          <w:szCs w:val="24"/>
          <w:lang w:val="sr-Cyrl-CS"/>
        </w:rPr>
        <w:t xml:space="preserve">                       </w:t>
      </w:r>
      <w:r w:rsidRPr="00D8667F">
        <w:rPr>
          <w:rFonts w:ascii="Times New Roman" w:hAnsi="Times New Roman"/>
          <w:sz w:val="24"/>
          <w:szCs w:val="24"/>
          <w:lang w:val="sr-Cyrl-CS"/>
        </w:rPr>
        <w:t xml:space="preserve">       </w:t>
      </w:r>
    </w:p>
    <w:p w14:paraId="59105EDD" w14:textId="77777777" w:rsidR="008667D7" w:rsidRDefault="008667D7" w:rsidP="005954CD">
      <w:pPr>
        <w:spacing w:beforeAutospacing="1" w:after="0" w:afterAutospacing="1" w:line="264" w:lineRule="auto"/>
        <w:jc w:val="both"/>
        <w:rPr>
          <w:sz w:val="18"/>
          <w:szCs w:val="18"/>
          <w:lang w:val="sr-Cyrl-CS"/>
        </w:rPr>
      </w:pPr>
      <w:r>
        <w:rPr>
          <w:sz w:val="18"/>
          <w:szCs w:val="18"/>
          <w:lang w:val="sr-Cyrl-CS"/>
        </w:rPr>
        <w:t xml:space="preserve">                       </w:t>
      </w:r>
      <w:r w:rsidR="00D8667F">
        <w:rPr>
          <w:sz w:val="18"/>
          <w:szCs w:val="18"/>
          <w:lang w:val="sr-Cyrl-CS"/>
        </w:rPr>
        <w:t xml:space="preserve">                              </w:t>
      </w:r>
      <w:r>
        <w:rPr>
          <w:sz w:val="18"/>
          <w:szCs w:val="18"/>
          <w:lang w:val="sr-Cyrl-CS"/>
        </w:rPr>
        <w:t xml:space="preserve">                              </w:t>
      </w:r>
      <w:r w:rsidR="00D8667F">
        <w:rPr>
          <w:sz w:val="18"/>
          <w:szCs w:val="18"/>
          <w:lang w:val="sr-Cyrl-CS"/>
        </w:rPr>
        <w:t xml:space="preserve">       </w:t>
      </w:r>
      <w:r>
        <w:rPr>
          <w:sz w:val="18"/>
          <w:szCs w:val="18"/>
          <w:lang w:val="sr-Cyrl-CS"/>
        </w:rPr>
        <w:t xml:space="preserve">                              </w:t>
      </w:r>
      <w:r w:rsidR="00D8667F">
        <w:rPr>
          <w:sz w:val="18"/>
          <w:szCs w:val="18"/>
          <w:lang w:val="sr-Cyrl-CS"/>
        </w:rPr>
        <w:t xml:space="preserve">       </w:t>
      </w:r>
      <w:r>
        <w:rPr>
          <w:sz w:val="18"/>
          <w:szCs w:val="18"/>
          <w:lang w:val="sr-Cyrl-CS"/>
        </w:rPr>
        <w:t xml:space="preserve">     ___________________________________</w:t>
      </w:r>
      <w:r w:rsidR="000871E9" w:rsidRPr="000871E9">
        <w:rPr>
          <w:sz w:val="18"/>
          <w:szCs w:val="18"/>
          <w:lang w:val="sr-Cyrl-CS"/>
        </w:rPr>
        <w:t xml:space="preserve">                                                              </w:t>
      </w:r>
    </w:p>
    <w:p w14:paraId="64141D86" w14:textId="77777777" w:rsidR="000871E9" w:rsidRPr="00523FE8" w:rsidRDefault="008667D7" w:rsidP="005954CD">
      <w:pPr>
        <w:spacing w:beforeAutospacing="1" w:after="0" w:afterAutospacing="1" w:line="264" w:lineRule="auto"/>
        <w:jc w:val="both"/>
        <w:rPr>
          <w:b/>
          <w:lang w:val="sr-Cyrl-CS"/>
        </w:rPr>
      </w:pPr>
      <w:r w:rsidRPr="00523FE8">
        <w:rPr>
          <w:b/>
          <w:lang w:val="sr-Cyrl-CS"/>
        </w:rPr>
        <w:t xml:space="preserve">                                                                                           </w:t>
      </w:r>
      <w:r w:rsidR="00D8667F">
        <w:rPr>
          <w:b/>
          <w:lang w:val="sr-Cyrl-CS"/>
        </w:rPr>
        <w:t xml:space="preserve">          </w:t>
      </w:r>
      <w:r w:rsidRPr="00523FE8">
        <w:rPr>
          <w:b/>
          <w:lang w:val="sr-Cyrl-CS"/>
        </w:rPr>
        <w:t xml:space="preserve">           Потпис подносиоца захтјева*</w:t>
      </w:r>
    </w:p>
    <w:p w14:paraId="3C1850AE" w14:textId="77777777" w:rsidR="00D11472" w:rsidRPr="00C64223" w:rsidRDefault="008667D7" w:rsidP="005954CD">
      <w:pPr>
        <w:spacing w:beforeAutospacing="1" w:after="0" w:afterAutospacing="1" w:line="264" w:lineRule="auto"/>
        <w:jc w:val="both"/>
        <w:rPr>
          <w:i/>
          <w:lang w:val="sr-Cyrl-CS"/>
        </w:rPr>
      </w:pPr>
      <w:r>
        <w:rPr>
          <w:lang w:val="sr-Cyrl-CS"/>
        </w:rPr>
        <w:t>*</w:t>
      </w:r>
      <w:r w:rsidRPr="00C20C3C">
        <w:rPr>
          <w:i/>
          <w:lang w:val="sr-Cyrl-CS"/>
        </w:rPr>
        <w:t xml:space="preserve">Подносилац захтјева </w:t>
      </w:r>
      <w:r w:rsidR="00A50788" w:rsidRPr="00C20C3C">
        <w:rPr>
          <w:i/>
          <w:lang w:val="sr-Cyrl-CS"/>
        </w:rPr>
        <w:t>је носилац газдинства (физичко лице)</w:t>
      </w:r>
      <w:r w:rsidR="00C20C3C">
        <w:rPr>
          <w:i/>
          <w:lang w:val="sr-Cyrl-CS"/>
        </w:rPr>
        <w:t>,</w:t>
      </w:r>
      <w:r w:rsidR="00523FE8" w:rsidRPr="00C20C3C">
        <w:rPr>
          <w:i/>
          <w:lang w:val="sr-Cyrl-CS"/>
        </w:rPr>
        <w:t xml:space="preserve"> или одговорно </w:t>
      </w:r>
      <w:r w:rsidR="00C20C3C" w:rsidRPr="00C20C3C">
        <w:rPr>
          <w:i/>
          <w:lang w:val="sr-Cyrl-CS"/>
        </w:rPr>
        <w:t>(овлаште</w:t>
      </w:r>
      <w:r w:rsidR="00C20C3C" w:rsidRPr="00C20C3C">
        <w:rPr>
          <w:i/>
          <w:lang w:val="sr-Cyrl-BA"/>
        </w:rPr>
        <w:t>но</w:t>
      </w:r>
      <w:r w:rsidR="00C20C3C" w:rsidRPr="00C20C3C">
        <w:rPr>
          <w:i/>
          <w:lang w:val="sr-Cyrl-CS"/>
        </w:rPr>
        <w:t xml:space="preserve">) </w:t>
      </w:r>
      <w:r w:rsidR="00523FE8" w:rsidRPr="00C20C3C">
        <w:rPr>
          <w:i/>
          <w:lang w:val="sr-Cyrl-CS"/>
        </w:rPr>
        <w:t xml:space="preserve">лице у правном лицу </w:t>
      </w:r>
    </w:p>
    <w:sectPr w:rsidR="00D11472" w:rsidRPr="00C6422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1DC797" w14:textId="77777777" w:rsidR="00DF26F1" w:rsidRDefault="00DF26F1" w:rsidP="00D11472">
      <w:pPr>
        <w:spacing w:after="0" w:line="240" w:lineRule="auto"/>
      </w:pPr>
      <w:r>
        <w:separator/>
      </w:r>
    </w:p>
  </w:endnote>
  <w:endnote w:type="continuationSeparator" w:id="0">
    <w:p w14:paraId="04BAEC1B" w14:textId="77777777" w:rsidR="00DF26F1" w:rsidRDefault="00DF26F1" w:rsidP="00D11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034970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894285" w14:textId="18EA3631" w:rsidR="00203424" w:rsidRDefault="002034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81BF73C" w14:textId="77777777" w:rsidR="00203424" w:rsidRDefault="002034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E6A3F1" w14:textId="77777777" w:rsidR="00DF26F1" w:rsidRDefault="00DF26F1" w:rsidP="00D11472">
      <w:pPr>
        <w:spacing w:after="0" w:line="240" w:lineRule="auto"/>
      </w:pPr>
      <w:r>
        <w:separator/>
      </w:r>
    </w:p>
  </w:footnote>
  <w:footnote w:type="continuationSeparator" w:id="0">
    <w:p w14:paraId="0952EBA2" w14:textId="77777777" w:rsidR="00DF26F1" w:rsidRDefault="00DF26F1" w:rsidP="00D11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2BF702" w14:textId="480B58A1" w:rsidR="00743FCD" w:rsidRPr="00743FCD" w:rsidRDefault="00743FCD">
    <w:pPr>
      <w:pStyle w:val="Header"/>
      <w:rPr>
        <w:i/>
        <w:iCs/>
        <w:lang w:val="sr-Cyrl-BA"/>
      </w:rPr>
    </w:pPr>
    <w:r w:rsidRPr="00743FCD">
      <w:rPr>
        <w:i/>
        <w:iCs/>
        <w:lang w:val="sr-Cyrl-BA"/>
      </w:rPr>
      <w:t>Центар за развој пољопривреде и села</w:t>
    </w:r>
    <w:r>
      <w:rPr>
        <w:i/>
        <w:iCs/>
        <w:lang w:val="sr-Cyrl-BA"/>
      </w:rPr>
      <w:t xml:space="preserve"> Бања Лука                                                    Образац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A3DFF"/>
    <w:multiLevelType w:val="hybridMultilevel"/>
    <w:tmpl w:val="55B21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137F1"/>
    <w:multiLevelType w:val="hybridMultilevel"/>
    <w:tmpl w:val="E2D0E77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119D2"/>
    <w:multiLevelType w:val="hybridMultilevel"/>
    <w:tmpl w:val="92622874"/>
    <w:lvl w:ilvl="0" w:tplc="0809000F">
      <w:start w:val="1"/>
      <w:numFmt w:val="decimal"/>
      <w:lvlText w:val="%1."/>
      <w:lvlJc w:val="left"/>
      <w:pPr>
        <w:ind w:left="1467" w:hanging="360"/>
      </w:pPr>
    </w:lvl>
    <w:lvl w:ilvl="1" w:tplc="04090019">
      <w:start w:val="1"/>
      <w:numFmt w:val="lowerLetter"/>
      <w:lvlText w:val="%2."/>
      <w:lvlJc w:val="left"/>
      <w:pPr>
        <w:ind w:left="2277" w:hanging="360"/>
      </w:pPr>
    </w:lvl>
    <w:lvl w:ilvl="2" w:tplc="0409001B">
      <w:start w:val="1"/>
      <w:numFmt w:val="lowerRoman"/>
      <w:lvlText w:val="%3."/>
      <w:lvlJc w:val="right"/>
      <w:pPr>
        <w:ind w:left="2997" w:hanging="180"/>
      </w:pPr>
    </w:lvl>
    <w:lvl w:ilvl="3" w:tplc="0409000F">
      <w:start w:val="1"/>
      <w:numFmt w:val="decimal"/>
      <w:lvlText w:val="%4."/>
      <w:lvlJc w:val="left"/>
      <w:pPr>
        <w:ind w:left="3717" w:hanging="360"/>
      </w:pPr>
    </w:lvl>
    <w:lvl w:ilvl="4" w:tplc="04090019">
      <w:start w:val="1"/>
      <w:numFmt w:val="lowerLetter"/>
      <w:lvlText w:val="%5."/>
      <w:lvlJc w:val="left"/>
      <w:pPr>
        <w:ind w:left="4437" w:hanging="360"/>
      </w:pPr>
    </w:lvl>
    <w:lvl w:ilvl="5" w:tplc="0409001B">
      <w:start w:val="1"/>
      <w:numFmt w:val="lowerRoman"/>
      <w:lvlText w:val="%6."/>
      <w:lvlJc w:val="right"/>
      <w:pPr>
        <w:ind w:left="5157" w:hanging="180"/>
      </w:pPr>
    </w:lvl>
    <w:lvl w:ilvl="6" w:tplc="0409000F">
      <w:start w:val="1"/>
      <w:numFmt w:val="decimal"/>
      <w:lvlText w:val="%7."/>
      <w:lvlJc w:val="left"/>
      <w:pPr>
        <w:ind w:left="5877" w:hanging="360"/>
      </w:pPr>
    </w:lvl>
    <w:lvl w:ilvl="7" w:tplc="04090019">
      <w:start w:val="1"/>
      <w:numFmt w:val="lowerLetter"/>
      <w:lvlText w:val="%8."/>
      <w:lvlJc w:val="left"/>
      <w:pPr>
        <w:ind w:left="6597" w:hanging="360"/>
      </w:pPr>
    </w:lvl>
    <w:lvl w:ilvl="8" w:tplc="0409001B">
      <w:start w:val="1"/>
      <w:numFmt w:val="lowerRoman"/>
      <w:lvlText w:val="%9."/>
      <w:lvlJc w:val="right"/>
      <w:pPr>
        <w:ind w:left="7317" w:hanging="180"/>
      </w:pPr>
    </w:lvl>
  </w:abstractNum>
  <w:abstractNum w:abstractNumId="3" w15:restartNumberingAfterBreak="0">
    <w:nsid w:val="684905EC"/>
    <w:multiLevelType w:val="hybridMultilevel"/>
    <w:tmpl w:val="E6560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243861">
    <w:abstractNumId w:val="1"/>
  </w:num>
  <w:num w:numId="2" w16cid:durableId="1792279826">
    <w:abstractNumId w:val="0"/>
  </w:num>
  <w:num w:numId="3" w16cid:durableId="1649238826">
    <w:abstractNumId w:val="3"/>
  </w:num>
  <w:num w:numId="4" w16cid:durableId="10531647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3DF"/>
    <w:rsid w:val="000871E9"/>
    <w:rsid w:val="000B717C"/>
    <w:rsid w:val="000E5035"/>
    <w:rsid w:val="00141DA4"/>
    <w:rsid w:val="00145366"/>
    <w:rsid w:val="0014713B"/>
    <w:rsid w:val="0015213F"/>
    <w:rsid w:val="00163EF8"/>
    <w:rsid w:val="001775A2"/>
    <w:rsid w:val="001841B5"/>
    <w:rsid w:val="00192B0A"/>
    <w:rsid w:val="001967EC"/>
    <w:rsid w:val="001F7A75"/>
    <w:rsid w:val="00203424"/>
    <w:rsid w:val="00220096"/>
    <w:rsid w:val="0023146B"/>
    <w:rsid w:val="00276FB3"/>
    <w:rsid w:val="002804D4"/>
    <w:rsid w:val="002A3CF1"/>
    <w:rsid w:val="003B51AA"/>
    <w:rsid w:val="003E14FB"/>
    <w:rsid w:val="004679AF"/>
    <w:rsid w:val="004E69CA"/>
    <w:rsid w:val="00523FE8"/>
    <w:rsid w:val="00536FBF"/>
    <w:rsid w:val="005553CF"/>
    <w:rsid w:val="005954CD"/>
    <w:rsid w:val="005E4BE2"/>
    <w:rsid w:val="00621268"/>
    <w:rsid w:val="006A18F8"/>
    <w:rsid w:val="006E1005"/>
    <w:rsid w:val="006F55EF"/>
    <w:rsid w:val="00743FCD"/>
    <w:rsid w:val="00774D0B"/>
    <w:rsid w:val="007B4D33"/>
    <w:rsid w:val="007C2642"/>
    <w:rsid w:val="007F12DB"/>
    <w:rsid w:val="007F4A83"/>
    <w:rsid w:val="008667D7"/>
    <w:rsid w:val="008F03DF"/>
    <w:rsid w:val="00934E67"/>
    <w:rsid w:val="009732F9"/>
    <w:rsid w:val="009D23EF"/>
    <w:rsid w:val="009D4FA1"/>
    <w:rsid w:val="00A50788"/>
    <w:rsid w:val="00A512FE"/>
    <w:rsid w:val="00A777EF"/>
    <w:rsid w:val="00A81498"/>
    <w:rsid w:val="00AD5981"/>
    <w:rsid w:val="00B77DC7"/>
    <w:rsid w:val="00BA1B35"/>
    <w:rsid w:val="00C20C3C"/>
    <w:rsid w:val="00C537F3"/>
    <w:rsid w:val="00C64223"/>
    <w:rsid w:val="00C6542C"/>
    <w:rsid w:val="00C7546C"/>
    <w:rsid w:val="00C93069"/>
    <w:rsid w:val="00CB65D5"/>
    <w:rsid w:val="00CD6949"/>
    <w:rsid w:val="00D11472"/>
    <w:rsid w:val="00D207AA"/>
    <w:rsid w:val="00D2468D"/>
    <w:rsid w:val="00D43CD9"/>
    <w:rsid w:val="00D8667F"/>
    <w:rsid w:val="00DB34AE"/>
    <w:rsid w:val="00DF26F1"/>
    <w:rsid w:val="00DF4AEF"/>
    <w:rsid w:val="00E12453"/>
    <w:rsid w:val="00E20F36"/>
    <w:rsid w:val="00E54D42"/>
    <w:rsid w:val="00E674D5"/>
    <w:rsid w:val="00EA26D6"/>
    <w:rsid w:val="00EB1021"/>
    <w:rsid w:val="00EE7AF7"/>
    <w:rsid w:val="00F534C3"/>
    <w:rsid w:val="00F90FCE"/>
    <w:rsid w:val="00F97A22"/>
    <w:rsid w:val="00FE6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FE54"/>
  <w15:docId w15:val="{F616BD00-92A8-4067-8F25-FDDCFFAB7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147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1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1472"/>
  </w:style>
  <w:style w:type="paragraph" w:styleId="Footer">
    <w:name w:val="footer"/>
    <w:basedOn w:val="Normal"/>
    <w:link w:val="FooterChar"/>
    <w:uiPriority w:val="99"/>
    <w:unhideWhenUsed/>
    <w:rsid w:val="00D11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1472"/>
  </w:style>
  <w:style w:type="paragraph" w:styleId="ListParagraph">
    <w:name w:val="List Paragraph"/>
    <w:basedOn w:val="Normal"/>
    <w:uiPriority w:val="34"/>
    <w:qFormat/>
    <w:rsid w:val="00F97A22"/>
    <w:pPr>
      <w:spacing w:after="0" w:line="240" w:lineRule="auto"/>
      <w:ind w:left="720"/>
      <w:contextualSpacing/>
      <w:jc w:val="both"/>
    </w:pPr>
    <w:rPr>
      <w:rFonts w:ascii="Verdana" w:eastAsia="Times New Roman" w:hAnsi="Verdan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63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Korisnik</cp:lastModifiedBy>
  <cp:revision>3</cp:revision>
  <cp:lastPrinted>2019-07-26T09:31:00Z</cp:lastPrinted>
  <dcterms:created xsi:type="dcterms:W3CDTF">2026-09-06T18:39:00Z</dcterms:created>
  <dcterms:modified xsi:type="dcterms:W3CDTF">2026-09-06T18:48:00Z</dcterms:modified>
</cp:coreProperties>
</file>