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7FD55" w14:textId="77777777" w:rsidR="003A4BE0" w:rsidRDefault="003A4BE0" w:rsidP="00FC0B26">
      <w:pPr>
        <w:spacing w:after="0"/>
        <w:jc w:val="center"/>
        <w:rPr>
          <w:b/>
          <w:sz w:val="24"/>
          <w:szCs w:val="24"/>
          <w:lang w:val="sr-Cyrl-RS"/>
        </w:rPr>
      </w:pPr>
      <w:bookmarkStart w:id="0" w:name="_GoBack"/>
      <w:bookmarkEnd w:id="0"/>
    </w:p>
    <w:p w14:paraId="14518537" w14:textId="77777777" w:rsidR="008B6E23" w:rsidRPr="008B6E23" w:rsidRDefault="00FC0B26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ЗА ОСТВАРИВАЊЕ ПРАВА НА ПОДСТИЦАЈНА СРЕДСВА ЗА </w:t>
      </w:r>
    </w:p>
    <w:p w14:paraId="19157A60" w14:textId="08648BBD" w:rsidR="008B6E23" w:rsidRPr="008B6E23" w:rsidRDefault="00FC0B26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СУФИНАНСИРАЊЕ </w:t>
      </w:r>
      <w:r w:rsidR="005B6E21"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ИЗГРАДЊЕ  </w:t>
      </w:r>
      <w:r w:rsidR="008B6E23"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НОВИХ </w:t>
      </w:r>
      <w:r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>ОБЈЕКАТА</w:t>
      </w:r>
      <w:r w:rsidR="00870F9E"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УЗГОЈ</w:t>
      </w:r>
      <w:r w:rsidR="008B6E23"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ЖИВОТИЊА,</w:t>
      </w:r>
    </w:p>
    <w:p w14:paraId="0E5E5DA1" w14:textId="0ECA77D9" w:rsidR="00C02D0C" w:rsidRDefault="00FC0B26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 20</w:t>
      </w:r>
      <w:r w:rsidR="00870F9E"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8B6E23"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14:paraId="7D84FE12" w14:textId="77777777" w:rsidR="00840E99" w:rsidRPr="008B6E23" w:rsidRDefault="00840E99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092"/>
        <w:gridCol w:w="436"/>
        <w:gridCol w:w="6750"/>
      </w:tblGrid>
      <w:tr w:rsidR="00FC0B26" w:rsidRPr="008B6E23" w14:paraId="45737817" w14:textId="77777777" w:rsidTr="00310174">
        <w:trPr>
          <w:trHeight w:val="365"/>
        </w:trPr>
        <w:tc>
          <w:tcPr>
            <w:tcW w:w="10278" w:type="dxa"/>
            <w:gridSpan w:val="3"/>
            <w:shd w:val="clear" w:color="auto" w:fill="F2F2F2" w:themeFill="background1" w:themeFillShade="F2"/>
            <w:vAlign w:val="center"/>
          </w:tcPr>
          <w:p w14:paraId="553AA25C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FC0B26" w:rsidRPr="008B6E23" w14:paraId="51578535" w14:textId="77777777" w:rsidTr="00310174">
        <w:trPr>
          <w:trHeight w:val="985"/>
        </w:trPr>
        <w:tc>
          <w:tcPr>
            <w:tcW w:w="3528" w:type="dxa"/>
            <w:gridSpan w:val="2"/>
            <w:vAlign w:val="center"/>
          </w:tcPr>
          <w:p w14:paraId="79D2EDEF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2BFED306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750" w:type="dxa"/>
            <w:vAlign w:val="center"/>
          </w:tcPr>
          <w:p w14:paraId="69F267EA" w14:textId="77777777" w:rsidR="00FC0B26" w:rsidRPr="008B6E23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Предузетник,</w:t>
            </w:r>
          </w:p>
          <w:p w14:paraId="13897AF0" w14:textId="77777777" w:rsidR="00FC0B26" w:rsidRPr="008B6E23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друштво,</w:t>
            </w:r>
          </w:p>
          <w:p w14:paraId="1C3E177D" w14:textId="77777777" w:rsidR="00FC0B26" w:rsidRPr="008B6E23" w:rsidRDefault="00310174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Пољопривредна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задруга</w:t>
            </w:r>
          </w:p>
          <w:p w14:paraId="1517E922" w14:textId="77777777" w:rsidR="00FC0B26" w:rsidRPr="008B6E23" w:rsidRDefault="00FC0B26" w:rsidP="004A6A07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2CD946E5" w14:textId="77777777" w:rsidTr="00310174">
        <w:trPr>
          <w:trHeight w:val="397"/>
        </w:trPr>
        <w:tc>
          <w:tcPr>
            <w:tcW w:w="3528" w:type="dxa"/>
            <w:gridSpan w:val="2"/>
            <w:vAlign w:val="center"/>
          </w:tcPr>
          <w:p w14:paraId="259E2383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50" w:type="dxa"/>
            <w:vAlign w:val="center"/>
          </w:tcPr>
          <w:p w14:paraId="3EC52996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03BBC244" w14:textId="77777777" w:rsidTr="00310174">
        <w:trPr>
          <w:trHeight w:val="523"/>
        </w:trPr>
        <w:tc>
          <w:tcPr>
            <w:tcW w:w="3528" w:type="dxa"/>
            <w:gridSpan w:val="2"/>
            <w:vAlign w:val="center"/>
          </w:tcPr>
          <w:p w14:paraId="26818C25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FC0B26" w:rsidRPr="008B6E23" w14:paraId="19C96F12" w14:textId="77777777" w:rsidTr="004A6A07">
              <w:trPr>
                <w:trHeight w:val="397"/>
              </w:trPr>
              <w:tc>
                <w:tcPr>
                  <w:tcW w:w="397" w:type="dxa"/>
                </w:tcPr>
                <w:p w14:paraId="52EA2FD2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D3976F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09595E2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5A3C2C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6738D82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A085F7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E43044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C085D3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7ED6BCF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A4DDA0F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7B3670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883B7B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02B5786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FB6D2A4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7BC22B85" w14:textId="77777777" w:rsidTr="00310174">
        <w:trPr>
          <w:trHeight w:val="522"/>
        </w:trPr>
        <w:tc>
          <w:tcPr>
            <w:tcW w:w="3528" w:type="dxa"/>
            <w:gridSpan w:val="2"/>
            <w:vAlign w:val="center"/>
          </w:tcPr>
          <w:p w14:paraId="55186AD7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8B6E23" w14:paraId="4ECFEDAF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24C7A687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A4C5C8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85F4C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40BE19C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6DB18C8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E5274E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C5C210E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56CED1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9DE2F1D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6381AF36" w14:textId="77777777" w:rsidTr="00310174">
        <w:trPr>
          <w:trHeight w:val="746"/>
        </w:trPr>
        <w:tc>
          <w:tcPr>
            <w:tcW w:w="3528" w:type="dxa"/>
            <w:gridSpan w:val="2"/>
            <w:vAlign w:val="center"/>
          </w:tcPr>
          <w:p w14:paraId="630C922A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8B6E23" w14:paraId="2361F03F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450310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376606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F5CBDA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3E4D45D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CB3B0B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48EB6B8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20475B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024517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C55D1E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F4A613F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007C2C0A" w14:textId="77777777" w:rsidTr="00D320BD">
        <w:trPr>
          <w:trHeight w:val="365"/>
        </w:trPr>
        <w:tc>
          <w:tcPr>
            <w:tcW w:w="10278" w:type="dxa"/>
            <w:gridSpan w:val="3"/>
            <w:shd w:val="clear" w:color="auto" w:fill="D9D9D9" w:themeFill="background1" w:themeFillShade="D9"/>
            <w:vAlign w:val="center"/>
          </w:tcPr>
          <w:p w14:paraId="012B983E" w14:textId="77777777" w:rsidR="00FC0B26" w:rsidRPr="008B6E23" w:rsidRDefault="00FC0B26" w:rsidP="00B60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B60BA2" w:rsidRPr="008B6E2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8B6E2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FC0B26" w:rsidRPr="008B6E23" w14:paraId="2FDDC3D1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36B220E0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186" w:type="dxa"/>
            <w:gridSpan w:val="2"/>
            <w:vAlign w:val="center"/>
          </w:tcPr>
          <w:p w14:paraId="6AA3FAEA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069F96B3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69ADF679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186" w:type="dxa"/>
            <w:gridSpan w:val="2"/>
            <w:vAlign w:val="center"/>
          </w:tcPr>
          <w:p w14:paraId="51D58015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55A5B90D" w14:textId="77777777" w:rsidTr="00310174">
        <w:trPr>
          <w:trHeight w:val="730"/>
        </w:trPr>
        <w:tc>
          <w:tcPr>
            <w:tcW w:w="3092" w:type="dxa"/>
            <w:vAlign w:val="center"/>
          </w:tcPr>
          <w:p w14:paraId="3365082D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8B6E23" w14:paraId="628C467E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45F7743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3197CD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699740F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8061C18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D70AAD8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57106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51D743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6006DB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7E22D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0B09F1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D891DBE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046EEE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C479E2E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A792C4F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6E05EEE8" w14:textId="77777777" w:rsidTr="00310174">
        <w:trPr>
          <w:trHeight w:val="510"/>
        </w:trPr>
        <w:tc>
          <w:tcPr>
            <w:tcW w:w="3092" w:type="dxa"/>
            <w:vAlign w:val="center"/>
          </w:tcPr>
          <w:p w14:paraId="51B90635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8B6E23" w14:paraId="6ACD1D76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422FFAF7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5BBBC28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2E2FFC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CF3AE2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B6C5B8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6FFB8E2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B649F7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45E77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9F02D47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0E94FC13" w14:textId="77777777" w:rsidTr="00310174">
        <w:trPr>
          <w:trHeight w:val="781"/>
        </w:trPr>
        <w:tc>
          <w:tcPr>
            <w:tcW w:w="3092" w:type="dxa"/>
            <w:vAlign w:val="center"/>
          </w:tcPr>
          <w:p w14:paraId="74AB2C9E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186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8B6E23" w14:paraId="28FB284F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65DBB0C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81A3E47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1D3FE2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CCA58F7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9C3CF0E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7EAFEF7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D440A0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64135D0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BA37CA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6463611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04972CD6" w14:textId="77777777" w:rsidR="00FC0B26" w:rsidRPr="008B6E23" w:rsidRDefault="00D320BD" w:rsidP="00D320BD">
      <w:pPr>
        <w:shd w:val="clear" w:color="auto" w:fill="D9D9D9" w:themeFill="background1" w:themeFillShade="D9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</w:pPr>
      <w:r w:rsidRPr="008B6E2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  <w:t>За све подносиоце захтјева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2808"/>
        <w:gridCol w:w="630"/>
        <w:gridCol w:w="284"/>
        <w:gridCol w:w="6556"/>
      </w:tblGrid>
      <w:tr w:rsidR="00FC0B26" w:rsidRPr="008B6E23" w14:paraId="7BB7BA54" w14:textId="77777777" w:rsidTr="00310174">
        <w:tc>
          <w:tcPr>
            <w:tcW w:w="2808" w:type="dxa"/>
          </w:tcPr>
          <w:p w14:paraId="369FCF9B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2BEC3A30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FC0B26" w:rsidRPr="008B6E23" w14:paraId="2F002B18" w14:textId="77777777" w:rsidTr="00310174">
              <w:tc>
                <w:tcPr>
                  <w:tcW w:w="544" w:type="dxa"/>
                </w:tcPr>
                <w:p w14:paraId="208104DA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0A3E8A1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B201C4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9E923E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0128486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0172BFF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A3BB59C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FB2E8B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D962E3A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578275C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D8AC86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0377C1A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BA0B30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482099E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FC0B26" w:rsidRPr="008B6E23" w14:paraId="5AF5B630" w14:textId="77777777" w:rsidTr="00310174">
        <w:tc>
          <w:tcPr>
            <w:tcW w:w="2808" w:type="dxa"/>
          </w:tcPr>
          <w:p w14:paraId="527410BD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7177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772"/>
            </w:tblGrid>
            <w:tr w:rsidR="00FC0B26" w:rsidRPr="008B6E23" w14:paraId="30CBF033" w14:textId="77777777" w:rsidTr="00310174">
              <w:tc>
                <w:tcPr>
                  <w:tcW w:w="2405" w:type="dxa"/>
                </w:tcPr>
                <w:p w14:paraId="49B315F9" w14:textId="77777777" w:rsidR="00FC0B26" w:rsidRPr="008B6E23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B6E23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772" w:type="dxa"/>
                </w:tcPr>
                <w:p w14:paraId="765EE03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8B6E23" w14:paraId="3E94FD96" w14:textId="77777777" w:rsidTr="00310174">
              <w:tc>
                <w:tcPr>
                  <w:tcW w:w="2405" w:type="dxa"/>
                </w:tcPr>
                <w:p w14:paraId="1ACAAF1E" w14:textId="77777777" w:rsidR="00FC0B26" w:rsidRPr="008B6E23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B6E23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72" w:type="dxa"/>
                </w:tcPr>
                <w:p w14:paraId="6CACDC86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8B6E23" w14:paraId="27357123" w14:textId="77777777" w:rsidTr="00310174">
              <w:tc>
                <w:tcPr>
                  <w:tcW w:w="2405" w:type="dxa"/>
                </w:tcPr>
                <w:p w14:paraId="74D13589" w14:textId="77777777" w:rsidR="00FC0B26" w:rsidRPr="008B6E23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B6E23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72" w:type="dxa"/>
                </w:tcPr>
                <w:p w14:paraId="18FFC501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8B6E23" w14:paraId="0DEF9AD6" w14:textId="77777777" w:rsidTr="00310174">
              <w:tc>
                <w:tcPr>
                  <w:tcW w:w="2405" w:type="dxa"/>
                </w:tcPr>
                <w:p w14:paraId="484200EA" w14:textId="77777777" w:rsidR="00FC0B26" w:rsidRPr="008B6E23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B6E23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72" w:type="dxa"/>
                </w:tcPr>
                <w:p w14:paraId="2729E980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C13B439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0B42" w:rsidRPr="008B6E23" w14:paraId="36A57814" w14:textId="77777777" w:rsidTr="00310174">
        <w:tc>
          <w:tcPr>
            <w:tcW w:w="2808" w:type="dxa"/>
          </w:tcPr>
          <w:p w14:paraId="1F5B3438" w14:textId="77777777" w:rsidR="00550B42" w:rsidRPr="008B6E23" w:rsidRDefault="00550B42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3"/>
          </w:tcPr>
          <w:p w14:paraId="08EF0796" w14:textId="77777777" w:rsidR="00550B42" w:rsidRPr="008B6E23" w:rsidRDefault="00550B42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</w:t>
            </w:r>
            <w:r w:rsidR="00310174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</w:t>
            </w:r>
          </w:p>
          <w:p w14:paraId="5502C4A8" w14:textId="77777777" w:rsidR="00550B42" w:rsidRPr="008B6E23" w:rsidRDefault="00550B42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пољопривреде:   </w:t>
            </w:r>
            <w:r w:rsidR="00310174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</w:t>
            </w:r>
          </w:p>
          <w:p w14:paraId="663F3F97" w14:textId="77777777" w:rsidR="00550B42" w:rsidRPr="008B6E23" w:rsidRDefault="00550B42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Тип газдинства:</w:t>
            </w:r>
            <w:r w:rsidR="00310174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</w:t>
            </w:r>
          </w:p>
          <w:p w14:paraId="2377668A" w14:textId="77777777" w:rsidR="00550B42" w:rsidRPr="008B6E23" w:rsidRDefault="00310174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Сточни фонд:________________________________________________</w:t>
            </w:r>
          </w:p>
        </w:tc>
      </w:tr>
      <w:tr w:rsidR="00D320BD" w:rsidRPr="008B6E23" w14:paraId="1BCB41C2" w14:textId="77777777" w:rsidTr="00310174">
        <w:tc>
          <w:tcPr>
            <w:tcW w:w="2808" w:type="dxa"/>
          </w:tcPr>
          <w:p w14:paraId="04FC56BC" w14:textId="77777777" w:rsidR="00D320BD" w:rsidRPr="008B6E23" w:rsidRDefault="00D320BD" w:rsidP="004A6A0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470" w:type="dxa"/>
            <w:gridSpan w:val="3"/>
          </w:tcPr>
          <w:p w14:paraId="5F981800" w14:textId="77777777" w:rsidR="00D320BD" w:rsidRPr="008B6E23" w:rsidRDefault="00D320BD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8DDB08F" w14:textId="77777777" w:rsidR="00D320BD" w:rsidRPr="008B6E23" w:rsidRDefault="00D320BD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4EDECD83" w14:textId="77777777" w:rsidTr="00310174">
        <w:tc>
          <w:tcPr>
            <w:tcW w:w="10278" w:type="dxa"/>
            <w:gridSpan w:val="4"/>
            <w:tcBorders>
              <w:left w:val="nil"/>
              <w:right w:val="nil"/>
            </w:tcBorders>
          </w:tcPr>
          <w:p w14:paraId="5FA660DA" w14:textId="77777777" w:rsidR="00FC0B26" w:rsidRPr="008B6E23" w:rsidRDefault="00FC0B26" w:rsidP="004A6A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0CDE7FF0" w14:textId="5B963B92" w:rsidR="00FC0B26" w:rsidRPr="008B6E23" w:rsidRDefault="00FC0B26" w:rsidP="00870F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 </w:t>
            </w:r>
            <w:r w:rsidR="00234A77"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840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чл. Правилника 1</w:t>
            </w:r>
            <w:r w:rsidR="008B6E23"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</w:tr>
      <w:tr w:rsidR="00FC0B26" w:rsidRPr="008B6E23" w14:paraId="0490684A" w14:textId="77777777" w:rsidTr="00310174">
        <w:tc>
          <w:tcPr>
            <w:tcW w:w="10278" w:type="dxa"/>
            <w:gridSpan w:val="4"/>
          </w:tcPr>
          <w:p w14:paraId="27E3B592" w14:textId="617DB63E" w:rsidR="00310174" w:rsidRPr="008B6E23" w:rsidRDefault="00234A77" w:rsidP="008B6E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1. </w:t>
            </w:r>
            <w:r w:rsidR="00310174"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FF57CB"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бјекти -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FF57CB"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изградња -макс. средства: </w:t>
            </w:r>
            <w:r w:rsid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="008B6E23" w:rsidRPr="008B6E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FF57CB" w:rsidRP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.000;</w:t>
            </w:r>
            <w:r w:rsid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</w:t>
            </w:r>
            <w:r w:rsidR="00FF57CB" w:rsidRP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15.000; </w:t>
            </w:r>
            <w:r w:rsid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FF57CB" w:rsidRP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20.000; </w:t>
            </w:r>
            <w:r w:rsid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FF57CB" w:rsidRP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25.000; </w:t>
            </w:r>
            <w:r w:rsid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FF57CB" w:rsidRP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30.000 КМ  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</w:t>
            </w:r>
            <w:r w:rsidR="00310174"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</w:t>
            </w:r>
          </w:p>
          <w:p w14:paraId="65B96F83" w14:textId="64A66C11" w:rsidR="00FC0B26" w:rsidRPr="008B6E23" w:rsidRDefault="00FC0B26" w:rsidP="00234A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6362"/>
            </w:tblGrid>
            <w:tr w:rsidR="00310174" w:rsidRPr="008B6E23" w14:paraId="41D7BD8A" w14:textId="77777777" w:rsidTr="00310174">
              <w:tc>
                <w:tcPr>
                  <w:tcW w:w="3685" w:type="dxa"/>
                </w:tcPr>
                <w:p w14:paraId="15F7EDC0" w14:textId="77777777" w:rsidR="00310174" w:rsidRPr="008B6E23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B6E2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6368AD93" w14:textId="77777777" w:rsidR="00310174" w:rsidRPr="008B6E23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10174" w:rsidRPr="008B6E23" w14:paraId="231C17BC" w14:textId="77777777" w:rsidTr="00310174">
              <w:tc>
                <w:tcPr>
                  <w:tcW w:w="3685" w:type="dxa"/>
                </w:tcPr>
                <w:p w14:paraId="0C8F2882" w14:textId="77777777" w:rsidR="00310174" w:rsidRPr="008B6E23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B6E2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14:paraId="6B11C0BE" w14:textId="77777777" w:rsidR="00310174" w:rsidRPr="008B6E23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7C7518E" w14:textId="77777777" w:rsidR="00FC0B26" w:rsidRPr="008B6E23" w:rsidRDefault="00FC0B26" w:rsidP="006D2B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46CD4F1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32FD9F19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FC0B26" w:rsidRPr="008B6E23" w14:paraId="478AD489" w14:textId="77777777" w:rsidTr="00310174">
        <w:tc>
          <w:tcPr>
            <w:tcW w:w="3438" w:type="dxa"/>
            <w:gridSpan w:val="2"/>
          </w:tcPr>
          <w:p w14:paraId="4D60B485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објекта и величина</w:t>
            </w:r>
          </w:p>
        </w:tc>
        <w:tc>
          <w:tcPr>
            <w:tcW w:w="6840" w:type="dxa"/>
            <w:gridSpan w:val="2"/>
          </w:tcPr>
          <w:p w14:paraId="11FA39DF" w14:textId="77777777" w:rsidR="00FC0B26" w:rsidRPr="008B6E23" w:rsidRDefault="00FC0B26" w:rsidP="00C02D0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0B5067E2" w14:textId="77777777" w:rsidTr="00310174">
        <w:tc>
          <w:tcPr>
            <w:tcW w:w="3438" w:type="dxa"/>
            <w:gridSpan w:val="2"/>
          </w:tcPr>
          <w:p w14:paraId="34087246" w14:textId="77777777" w:rsidR="00FC0B26" w:rsidRPr="008B6E23" w:rsidRDefault="00310174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опреме</w:t>
            </w:r>
          </w:p>
        </w:tc>
        <w:tc>
          <w:tcPr>
            <w:tcW w:w="6840" w:type="dxa"/>
            <w:gridSpan w:val="2"/>
          </w:tcPr>
          <w:p w14:paraId="4314AD7D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2B4AC19E" w14:textId="77777777" w:rsidTr="00310174">
        <w:tc>
          <w:tcPr>
            <w:tcW w:w="3438" w:type="dxa"/>
            <w:gridSpan w:val="2"/>
          </w:tcPr>
          <w:p w14:paraId="26AE09EB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Планиране потребе газдинства  </w:t>
            </w:r>
            <w:r w:rsidR="006D2B53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за прош. произ.</w:t>
            </w:r>
          </w:p>
        </w:tc>
        <w:tc>
          <w:tcPr>
            <w:tcW w:w="6840" w:type="dxa"/>
            <w:gridSpan w:val="2"/>
          </w:tcPr>
          <w:p w14:paraId="7DBF346A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77E46967" w14:textId="77777777" w:rsidTr="00310174">
        <w:tc>
          <w:tcPr>
            <w:tcW w:w="3438" w:type="dxa"/>
            <w:gridSpan w:val="2"/>
          </w:tcPr>
          <w:p w14:paraId="6DF28EA8" w14:textId="77777777" w:rsidR="00FC0B26" w:rsidRPr="008B6E23" w:rsidRDefault="00310174" w:rsidP="004A6A0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ланирана улагања </w:t>
            </w:r>
            <w:r w:rsidR="00C02D0C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прош.пр.</w:t>
            </w:r>
          </w:p>
        </w:tc>
        <w:tc>
          <w:tcPr>
            <w:tcW w:w="6840" w:type="dxa"/>
            <w:gridSpan w:val="2"/>
          </w:tcPr>
          <w:p w14:paraId="0D57AF15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493B7929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0AC9E24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FC0B26" w:rsidRPr="008B6E23" w14:paraId="48C915C6" w14:textId="77777777" w:rsidTr="00310174">
        <w:tc>
          <w:tcPr>
            <w:tcW w:w="3722" w:type="dxa"/>
            <w:gridSpan w:val="3"/>
          </w:tcPr>
          <w:p w14:paraId="09A3E893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6" w:type="dxa"/>
          </w:tcPr>
          <w:p w14:paraId="701DF83C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7365B8FD" w14:textId="77777777" w:rsidTr="00310174">
        <w:tc>
          <w:tcPr>
            <w:tcW w:w="3722" w:type="dxa"/>
            <w:gridSpan w:val="3"/>
          </w:tcPr>
          <w:p w14:paraId="6555300F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6" w:type="dxa"/>
          </w:tcPr>
          <w:p w14:paraId="10219535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2617EDC9" w14:textId="77777777" w:rsidTr="00310174">
        <w:tc>
          <w:tcPr>
            <w:tcW w:w="3722" w:type="dxa"/>
            <w:gridSpan w:val="3"/>
          </w:tcPr>
          <w:p w14:paraId="2076BE98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556" w:type="dxa"/>
          </w:tcPr>
          <w:p w14:paraId="067A8A4A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23CAAD40" w14:textId="77777777" w:rsidTr="00310174">
        <w:tc>
          <w:tcPr>
            <w:tcW w:w="3722" w:type="dxa"/>
            <w:gridSpan w:val="3"/>
          </w:tcPr>
          <w:p w14:paraId="7F09F4A2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6" w:type="dxa"/>
          </w:tcPr>
          <w:p w14:paraId="3BFAE908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128A202B" w14:textId="77777777" w:rsidTr="00310174">
        <w:trPr>
          <w:trHeight w:val="373"/>
        </w:trPr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316545D2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556" w:type="dxa"/>
          </w:tcPr>
          <w:p w14:paraId="15344D67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0E678AA2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5800CA7E" w14:textId="77777777" w:rsidR="00FC0B26" w:rsidRPr="008B6E23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6" w:type="dxa"/>
          </w:tcPr>
          <w:p w14:paraId="31651872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13919A6A" w14:textId="77777777" w:rsidTr="00310174"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353E2BB0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56" w:type="dxa"/>
          </w:tcPr>
          <w:p w14:paraId="2D1ED9AD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53A57297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53DDA2CF" w14:textId="77777777" w:rsidR="00FC0B26" w:rsidRPr="008B6E23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56" w:type="dxa"/>
          </w:tcPr>
          <w:p w14:paraId="78BBB1EB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47DFE3B3" w14:textId="77777777" w:rsidTr="00310174">
        <w:tc>
          <w:tcPr>
            <w:tcW w:w="3722" w:type="dxa"/>
            <w:gridSpan w:val="3"/>
            <w:tcBorders>
              <w:top w:val="nil"/>
            </w:tcBorders>
          </w:tcPr>
          <w:p w14:paraId="0D29EC31" w14:textId="77777777" w:rsidR="00FC0B26" w:rsidRPr="008B6E23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556" w:type="dxa"/>
          </w:tcPr>
          <w:p w14:paraId="1C56C568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709FC2EA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732F175A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FC0B26" w:rsidRPr="008B6E23" w14:paraId="1DD3A28E" w14:textId="77777777" w:rsidTr="00310174">
        <w:tc>
          <w:tcPr>
            <w:tcW w:w="10278" w:type="dxa"/>
            <w:gridSpan w:val="4"/>
          </w:tcPr>
          <w:p w14:paraId="3C058883" w14:textId="77777777" w:rsidR="00FC0B26" w:rsidRPr="008B6E23" w:rsidRDefault="00FC0B26" w:rsidP="00310174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3B52ED05" w14:textId="77777777" w:rsidR="00550B42" w:rsidRPr="008B6E23" w:rsidRDefault="00550B42" w:rsidP="00550B4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775BB413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14184640" w14:textId="77777777" w:rsidR="00550B42" w:rsidRPr="008B6E23" w:rsidRDefault="00550B42" w:rsidP="00550B42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024BB6C8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обавезама,</w:t>
            </w:r>
          </w:p>
          <w:p w14:paraId="2DAFCC9B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</w:t>
            </w:r>
            <w:r w:rsidR="00554DE1"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обавезама и комуналним таксама (Град БЛ-Одјељење за привреду и ЗИБЛ) </w:t>
            </w:r>
          </w:p>
          <w:p w14:paraId="4C4927C2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2D8718F7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32D58D41" w14:textId="77777777" w:rsidR="00550B42" w:rsidRPr="008B6E23" w:rsidRDefault="00310174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Само за ЗАДРУГЕ: </w:t>
            </w:r>
            <w:r w:rsidR="00550B42"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Списак чланова задруге (Образац </w:t>
            </w:r>
            <w:r w:rsidR="00B60BA2"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В-2</w:t>
            </w:r>
            <w:r w:rsidR="00550B42"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4598C211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жиро рачуна и назив банке</w:t>
            </w:r>
          </w:p>
          <w:p w14:paraId="1059DCA5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грађевинског материјала или опреме</w:t>
            </w:r>
          </w:p>
          <w:p w14:paraId="627270F1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Фактура, фискални рачун и отпремница за набављени материјал или опрему</w:t>
            </w:r>
          </w:p>
          <w:p w14:paraId="5B63C6EF" w14:textId="77777777" w:rsidR="00FC0B26" w:rsidRPr="008B6E23" w:rsidRDefault="00550B42" w:rsidP="00106F3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Пројекат за објекат са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предмјером и предрачуном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грађевинског материјала</w:t>
            </w:r>
            <w:r w:rsidR="00554DE1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и/или опреме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FC0B26" w:rsidRPr="008B6E23" w14:paraId="0DD185E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5B0FF25B" w14:textId="77777777" w:rsidR="00FC0B26" w:rsidRPr="008B6E23" w:rsidRDefault="00FC0B26" w:rsidP="004A6A07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</w:t>
            </w:r>
            <w:r w:rsidR="00106F35"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</w:t>
            </w: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5. Изјава подносиоца захтјева</w:t>
            </w:r>
          </w:p>
        </w:tc>
      </w:tr>
      <w:tr w:rsidR="00FC0B26" w:rsidRPr="008B6E23" w14:paraId="0E528F8C" w14:textId="77777777" w:rsidTr="00310174">
        <w:tc>
          <w:tcPr>
            <w:tcW w:w="10278" w:type="dxa"/>
            <w:gridSpan w:val="4"/>
          </w:tcPr>
          <w:p w14:paraId="3A0B61B0" w14:textId="77777777" w:rsidR="00FC0B26" w:rsidRPr="008B6E23" w:rsidRDefault="00106F35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</w:t>
            </w:r>
            <w:r w:rsidR="00B862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законском, моралном, материјалном и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сваком другом одговорношћу изјављујем</w:t>
            </w:r>
            <w:r w:rsidR="00B862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</w:p>
          <w:p w14:paraId="61AF6431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0A3A20A" w14:textId="77777777" w:rsidR="00D320BD" w:rsidRPr="008B6E23" w:rsidRDefault="00D320BD" w:rsidP="00D320B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408C253C" w14:textId="77777777" w:rsidR="00FC0B26" w:rsidRPr="008B6E23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8B6E2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степеном сродства, сродници по тазбини до другог степена сродства, усвојилац и усвојеник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5B7D5333" w14:textId="77777777" w:rsidR="00FC0B26" w:rsidRPr="008B6E23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након уплате средстава на рачун добављача и након уплате од стране Центра,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бити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преузет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роба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са пратећом документацијом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(отпремница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фактур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фискални рачун),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фотокопије документације достављене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робе;</w:t>
            </w:r>
          </w:p>
          <w:p w14:paraId="71EDB4A6" w14:textId="77777777" w:rsidR="00F875F3" w:rsidRPr="008B6E23" w:rsidRDefault="003E576D" w:rsidP="00595A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</w:t>
            </w:r>
            <w:r w:rsidR="005560BA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званичних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резултата </w:t>
            </w:r>
            <w:r w:rsidR="005560BA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јавног позива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, попуњавањем   образца изјаве (Образац В-1) </w:t>
            </w:r>
            <w:r w:rsidR="00F875F3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 службеним просторијама Центра;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  <w:p w14:paraId="47383E70" w14:textId="77777777" w:rsidR="00FC0B26" w:rsidRPr="008B6E23" w:rsidRDefault="00F875F3" w:rsidP="00F875F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  <w:p w14:paraId="53C02B86" w14:textId="77777777" w:rsidR="00554DE1" w:rsidRPr="008B6E23" w:rsidRDefault="00554DE1" w:rsidP="00D320BD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57C90659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0599580" w14:textId="77777777" w:rsidR="00FC0B26" w:rsidRPr="008B6E23" w:rsidRDefault="00053403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FC0B26"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 и овјера подносиоца захтјева</w:t>
            </w:r>
          </w:p>
        </w:tc>
      </w:tr>
      <w:tr w:rsidR="00FC0B26" w:rsidRPr="008B6E23" w14:paraId="672C2FA0" w14:textId="77777777" w:rsidTr="00310174">
        <w:tc>
          <w:tcPr>
            <w:tcW w:w="10278" w:type="dxa"/>
            <w:gridSpan w:val="4"/>
          </w:tcPr>
          <w:p w14:paraId="56055CAC" w14:textId="77777777" w:rsidR="00FC0B26" w:rsidRPr="008B6E23" w:rsidRDefault="00550B42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Истовремено п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</w:t>
            </w:r>
            <w:r w:rsidR="00B862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="00FC0B26"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26C1123F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7E5B39B" w14:textId="624A678A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</w:t>
            </w:r>
            <w:r w:rsidR="00554DE1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_______202</w:t>
            </w:r>
            <w:r w:rsid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554DE1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године.</w:t>
            </w:r>
          </w:p>
          <w:p w14:paraId="22282E68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89113D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</w:t>
            </w:r>
            <w:r w:rsidR="00B5591C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подносиоца захтјева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</w:t>
            </w:r>
          </w:p>
          <w:p w14:paraId="7767399B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B60BA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14:paraId="4E19F79A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53CB85E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Својеручни потпис:   __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</w:t>
            </w:r>
          </w:p>
          <w:p w14:paraId="1579DDCB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F3E80F2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BE5B9B4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М.П</w:t>
            </w:r>
            <w:r w:rsidR="00E61A91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711F68C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252BF401" w14:textId="77777777" w:rsidR="00B5591C" w:rsidRPr="008B6E23" w:rsidRDefault="00106F35" w:rsidP="00B5591C">
      <w:pPr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8B6E23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="00B5591C" w:rsidRPr="008B6E2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5591C" w:rsidRPr="008B6E23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Одговорно лице </w:t>
      </w:r>
      <w:r w:rsidR="00B60BA2" w:rsidRPr="008B6E23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регистровано у судском регистру, или овлаштено </w:t>
      </w:r>
      <w:r w:rsidR="00B5591C" w:rsidRPr="008B6E23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лице </w:t>
      </w:r>
      <w:r w:rsidR="00B60BA2" w:rsidRPr="008B6E23">
        <w:rPr>
          <w:rFonts w:ascii="Times New Roman" w:hAnsi="Times New Roman" w:cs="Times New Roman"/>
          <w:i/>
          <w:sz w:val="24"/>
          <w:szCs w:val="24"/>
          <w:lang w:val="sr-Cyrl-BA"/>
        </w:rPr>
        <w:t>које заступа правно лице</w:t>
      </w:r>
    </w:p>
    <w:p w14:paraId="223C8CE7" w14:textId="77777777" w:rsidR="007D20CD" w:rsidRPr="008B6E23" w:rsidRDefault="007D20CD">
      <w:pPr>
        <w:rPr>
          <w:rFonts w:ascii="Times New Roman" w:hAnsi="Times New Roman" w:cs="Times New Roman"/>
          <w:sz w:val="24"/>
          <w:szCs w:val="24"/>
        </w:rPr>
      </w:pPr>
    </w:p>
    <w:sectPr w:rsidR="007D20CD" w:rsidRPr="008B6E23" w:rsidSect="00310174">
      <w:headerReference w:type="default" r:id="rId8"/>
      <w:pgSz w:w="12240" w:h="15840"/>
      <w:pgMar w:top="535" w:right="1080" w:bottom="1440" w:left="108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ED0AF" w14:textId="77777777" w:rsidR="00605EA4" w:rsidRDefault="00605EA4" w:rsidP="00FC0B26">
      <w:pPr>
        <w:spacing w:after="0" w:line="240" w:lineRule="auto"/>
      </w:pPr>
      <w:r>
        <w:separator/>
      </w:r>
    </w:p>
  </w:endnote>
  <w:endnote w:type="continuationSeparator" w:id="0">
    <w:p w14:paraId="224F0529" w14:textId="77777777" w:rsidR="00605EA4" w:rsidRDefault="00605EA4" w:rsidP="00FC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6A37B2" w14:textId="77777777" w:rsidR="00605EA4" w:rsidRDefault="00605EA4" w:rsidP="00FC0B26">
      <w:pPr>
        <w:spacing w:after="0" w:line="240" w:lineRule="auto"/>
      </w:pPr>
      <w:r>
        <w:separator/>
      </w:r>
    </w:p>
  </w:footnote>
  <w:footnote w:type="continuationSeparator" w:id="0">
    <w:p w14:paraId="5E5DFD37" w14:textId="77777777" w:rsidR="00605EA4" w:rsidRDefault="00605EA4" w:rsidP="00FC0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E7F20" w14:textId="77777777" w:rsidR="009772A2" w:rsidRDefault="009772A2" w:rsidP="00FC0B26">
    <w:pPr>
      <w:pStyle w:val="Header"/>
      <w:jc w:val="right"/>
      <w:rPr>
        <w:color w:val="808080" w:themeColor="background1" w:themeShade="80"/>
        <w:lang w:val="sr-Cyrl-BA"/>
      </w:rPr>
    </w:pPr>
  </w:p>
  <w:p w14:paraId="489FB7E8" w14:textId="6A3C4571" w:rsidR="00686EB2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 w:rsidRPr="00BD4EB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8B6E23">
      <w:rPr>
        <w:color w:val="808080" w:themeColor="background1" w:themeShade="80"/>
        <w:lang w:val="sr-Cyrl-BA"/>
      </w:rPr>
      <w:t>5</w:t>
    </w:r>
    <w:r>
      <w:rPr>
        <w:color w:val="808080" w:themeColor="background1" w:themeShade="80"/>
        <w:lang w:val="sr-Cyrl-BA"/>
      </w:rPr>
      <w:t xml:space="preserve">       </w:t>
    </w:r>
  </w:p>
  <w:p w14:paraId="325F0B7C" w14:textId="77777777" w:rsidR="00310174" w:rsidRPr="00802B05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26E8A"/>
    <w:multiLevelType w:val="hybridMultilevel"/>
    <w:tmpl w:val="648A6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78"/>
    <w:rsid w:val="00032EAF"/>
    <w:rsid w:val="00053403"/>
    <w:rsid w:val="00053E48"/>
    <w:rsid w:val="0009013D"/>
    <w:rsid w:val="000C7A01"/>
    <w:rsid w:val="00106F35"/>
    <w:rsid w:val="00121AE1"/>
    <w:rsid w:val="001E3A28"/>
    <w:rsid w:val="0020272D"/>
    <w:rsid w:val="00234A77"/>
    <w:rsid w:val="002817A0"/>
    <w:rsid w:val="002B1B92"/>
    <w:rsid w:val="00310174"/>
    <w:rsid w:val="0032441D"/>
    <w:rsid w:val="00350E65"/>
    <w:rsid w:val="003A4BE0"/>
    <w:rsid w:val="003E576D"/>
    <w:rsid w:val="00405F60"/>
    <w:rsid w:val="00424CA8"/>
    <w:rsid w:val="004272F1"/>
    <w:rsid w:val="004814D7"/>
    <w:rsid w:val="004B293C"/>
    <w:rsid w:val="004B7A5B"/>
    <w:rsid w:val="004D085C"/>
    <w:rsid w:val="00500978"/>
    <w:rsid w:val="00511C3E"/>
    <w:rsid w:val="00526693"/>
    <w:rsid w:val="00550B42"/>
    <w:rsid w:val="00554DE1"/>
    <w:rsid w:val="005560BA"/>
    <w:rsid w:val="00595AC1"/>
    <w:rsid w:val="005B6E21"/>
    <w:rsid w:val="005E3D7F"/>
    <w:rsid w:val="00605EA4"/>
    <w:rsid w:val="006074A3"/>
    <w:rsid w:val="0063335A"/>
    <w:rsid w:val="006467EB"/>
    <w:rsid w:val="00667178"/>
    <w:rsid w:val="00686EB2"/>
    <w:rsid w:val="006D2B53"/>
    <w:rsid w:val="007D20CD"/>
    <w:rsid w:val="00840E99"/>
    <w:rsid w:val="00850F4B"/>
    <w:rsid w:val="008628BE"/>
    <w:rsid w:val="00863A14"/>
    <w:rsid w:val="00870F9E"/>
    <w:rsid w:val="008B6E23"/>
    <w:rsid w:val="008D382E"/>
    <w:rsid w:val="009772A2"/>
    <w:rsid w:val="00985E1E"/>
    <w:rsid w:val="009E3F48"/>
    <w:rsid w:val="00A15B19"/>
    <w:rsid w:val="00A2142A"/>
    <w:rsid w:val="00AC794A"/>
    <w:rsid w:val="00B5591C"/>
    <w:rsid w:val="00B60BA2"/>
    <w:rsid w:val="00B86242"/>
    <w:rsid w:val="00BD4EB6"/>
    <w:rsid w:val="00C02D0C"/>
    <w:rsid w:val="00CF289B"/>
    <w:rsid w:val="00D320BD"/>
    <w:rsid w:val="00E61A91"/>
    <w:rsid w:val="00E72E23"/>
    <w:rsid w:val="00E82379"/>
    <w:rsid w:val="00F875F3"/>
    <w:rsid w:val="00FC0B26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A43D7"/>
  <w15:docId w15:val="{0BBF913A-9A2F-4E79-AF9D-A1074C89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B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0B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26"/>
  </w:style>
  <w:style w:type="paragraph" w:styleId="Footer">
    <w:name w:val="footer"/>
    <w:basedOn w:val="Normal"/>
    <w:link w:val="Foot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26"/>
  </w:style>
  <w:style w:type="paragraph" w:styleId="BalloonText">
    <w:name w:val="Balloon Text"/>
    <w:basedOn w:val="Normal"/>
    <w:link w:val="BalloonTextChar"/>
    <w:uiPriority w:val="99"/>
    <w:semiHidden/>
    <w:unhideWhenUsed/>
    <w:rsid w:val="00F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ECEAD-D89F-44D8-9EF2-8A5CD3986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2024-06-28T06:51:00Z</cp:lastPrinted>
  <dcterms:created xsi:type="dcterms:W3CDTF">2024-07-08T11:03:00Z</dcterms:created>
  <dcterms:modified xsi:type="dcterms:W3CDTF">2024-07-08T11:03:00Z</dcterms:modified>
</cp:coreProperties>
</file>